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5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8534"/>
        <w:gridCol w:w="851"/>
      </w:tblGrid>
      <w:tr w:rsidR="00563C34" w:rsidRPr="004D2B55" w14:paraId="62E8428E" w14:textId="77777777" w:rsidTr="00D05EB4">
        <w:tc>
          <w:tcPr>
            <w:tcW w:w="995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8163BDD" w14:textId="77777777" w:rsidR="00563C34" w:rsidRDefault="00563C34" w:rsidP="00563C34">
            <w:pPr>
              <w:ind w:left="-720" w:firstLine="720"/>
              <w:jc w:val="center"/>
              <w:rPr>
                <w:rFonts w:ascii="Arial" w:hAnsi="Arial" w:cs="Arial"/>
                <w:b/>
                <w:szCs w:val="26"/>
              </w:rPr>
            </w:pPr>
            <w:r w:rsidRPr="00464BC0">
              <w:rPr>
                <w:rFonts w:ascii="Arial" w:hAnsi="Arial" w:cs="Arial"/>
                <w:b/>
                <w:szCs w:val="26"/>
              </w:rPr>
              <w:t>East Carleton &amp; Ketteringham Parish Council</w:t>
            </w:r>
          </w:p>
          <w:p w14:paraId="2803572B" w14:textId="77777777" w:rsidR="00563C34" w:rsidRPr="004D2B55" w:rsidRDefault="00563C34" w:rsidP="00563C34">
            <w:pPr>
              <w:ind w:left="-720" w:firstLine="7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Minutes of the Parish Council Meeting held on</w:t>
            </w:r>
          </w:p>
          <w:p w14:paraId="2333C3D8" w14:textId="7A46649A" w:rsidR="00563C34" w:rsidRDefault="00563C34" w:rsidP="00563C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Thurs</w:t>
            </w:r>
            <w:r w:rsidRPr="004D2B55">
              <w:rPr>
                <w:rFonts w:ascii="Arial" w:hAnsi="Arial" w:cs="Arial"/>
                <w:b/>
              </w:rPr>
              <w:t xml:space="preserve">day </w:t>
            </w:r>
            <w:r w:rsidR="00F82458">
              <w:rPr>
                <w:rFonts w:ascii="Arial" w:hAnsi="Arial" w:cs="Arial"/>
                <w:b/>
              </w:rPr>
              <w:t>30</w:t>
            </w:r>
            <w:r w:rsidRPr="00EB323B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F82458">
              <w:rPr>
                <w:rFonts w:ascii="Arial" w:hAnsi="Arial" w:cs="Arial"/>
                <w:b/>
              </w:rPr>
              <w:t>September</w:t>
            </w:r>
            <w:r w:rsidR="00A654FA">
              <w:rPr>
                <w:rFonts w:ascii="Arial" w:hAnsi="Arial" w:cs="Arial"/>
                <w:b/>
              </w:rPr>
              <w:t xml:space="preserve"> </w:t>
            </w:r>
            <w:r w:rsidR="001D63B6">
              <w:rPr>
                <w:rFonts w:ascii="Arial" w:hAnsi="Arial" w:cs="Arial"/>
                <w:b/>
              </w:rPr>
              <w:t>2021</w:t>
            </w:r>
            <w:r w:rsidRPr="004D2B55">
              <w:rPr>
                <w:rFonts w:ascii="Arial" w:hAnsi="Arial" w:cs="Arial"/>
                <w:b/>
              </w:rPr>
              <w:t xml:space="preserve"> </w:t>
            </w:r>
          </w:p>
          <w:p w14:paraId="07B0840A" w14:textId="47F8EDA6" w:rsidR="00563C34" w:rsidRPr="004D2B55" w:rsidRDefault="00A654FA" w:rsidP="00563C34">
            <w:pPr>
              <w:ind w:left="-720" w:firstLine="7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Cs w:val="28"/>
              </w:rPr>
              <w:t>At St Mary</w:t>
            </w:r>
            <w:r w:rsidR="00066BAE">
              <w:rPr>
                <w:rFonts w:ascii="Arial" w:hAnsi="Arial" w:cs="Arial"/>
                <w:b/>
                <w:szCs w:val="28"/>
              </w:rPr>
              <w:t>’</w:t>
            </w:r>
            <w:r>
              <w:rPr>
                <w:rFonts w:ascii="Arial" w:hAnsi="Arial" w:cs="Arial"/>
                <w:b/>
                <w:szCs w:val="28"/>
              </w:rPr>
              <w:t>s Church, East Carleton</w:t>
            </w:r>
          </w:p>
          <w:p w14:paraId="19C62E3B" w14:textId="65EB1ACF" w:rsidR="00563C34" w:rsidRPr="004D2B55" w:rsidRDefault="00563C34" w:rsidP="00563C34">
            <w:pPr>
              <w:jc w:val="center"/>
            </w:pPr>
            <w:r w:rsidRPr="004D2B55">
              <w:rPr>
                <w:rFonts w:ascii="Arial" w:hAnsi="Arial" w:cs="Arial"/>
                <w:b/>
              </w:rPr>
              <w:t xml:space="preserve">Meeting </w:t>
            </w:r>
            <w:r w:rsidR="00F82458">
              <w:rPr>
                <w:rFonts w:ascii="Arial" w:hAnsi="Arial" w:cs="Arial"/>
                <w:b/>
              </w:rPr>
              <w:t>6</w:t>
            </w:r>
            <w:r w:rsidRPr="004D2B55">
              <w:rPr>
                <w:rFonts w:ascii="Arial" w:hAnsi="Arial" w:cs="Arial"/>
                <w:b/>
              </w:rPr>
              <w:t>/2</w:t>
            </w:r>
            <w:r>
              <w:rPr>
                <w:rFonts w:ascii="Arial" w:hAnsi="Arial" w:cs="Arial"/>
                <w:b/>
              </w:rPr>
              <w:t>0</w:t>
            </w:r>
            <w:r w:rsidR="004B6D85">
              <w:rPr>
                <w:rFonts w:ascii="Arial" w:hAnsi="Arial" w:cs="Arial"/>
                <w:b/>
              </w:rPr>
              <w:t>2</w:t>
            </w:r>
            <w:r w:rsidR="001D63B6">
              <w:rPr>
                <w:rFonts w:ascii="Arial" w:hAnsi="Arial" w:cs="Arial"/>
                <w:b/>
              </w:rPr>
              <w:t>1</w:t>
            </w:r>
          </w:p>
        </w:tc>
      </w:tr>
      <w:tr w:rsidR="00563C34" w:rsidRPr="004D2B55" w14:paraId="75AC67DD" w14:textId="77777777" w:rsidTr="00D05EB4">
        <w:trPr>
          <w:trHeight w:val="1201"/>
        </w:trPr>
        <w:tc>
          <w:tcPr>
            <w:tcW w:w="9952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34E397A" w14:textId="77777777" w:rsidR="00563C34" w:rsidRPr="004D2B55" w:rsidRDefault="00563C34" w:rsidP="00563C3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4D2B55">
              <w:rPr>
                <w:rFonts w:ascii="Arial" w:hAnsi="Arial" w:cs="Arial"/>
                <w:b/>
                <w:sz w:val="20"/>
                <w:szCs w:val="20"/>
              </w:rPr>
              <w:t xml:space="preserve">Present: </w:t>
            </w:r>
          </w:p>
          <w:p w14:paraId="7AFEF535" w14:textId="741D062E" w:rsidR="001D63B6" w:rsidRPr="008D1363" w:rsidRDefault="00563C34" w:rsidP="004147B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Mr Tim Cave</w:t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 xml:space="preserve">Ms Ingrid Fairman </w:t>
            </w:r>
            <w:r>
              <w:rPr>
                <w:rFonts w:ascii="Arial" w:hAnsi="Arial" w:cs="Arial"/>
                <w:sz w:val="20"/>
              </w:rPr>
              <w:tab/>
            </w:r>
            <w:r w:rsidR="008C40DA">
              <w:rPr>
                <w:rFonts w:ascii="Arial" w:hAnsi="Arial" w:cs="Arial"/>
                <w:sz w:val="20"/>
              </w:rPr>
              <w:t>Mr Tom Spicer</w:t>
            </w:r>
            <w:r w:rsidR="004B6D85">
              <w:rPr>
                <w:rFonts w:ascii="Arial" w:hAnsi="Arial" w:cs="Arial"/>
                <w:sz w:val="20"/>
              </w:rPr>
              <w:tab/>
            </w:r>
          </w:p>
          <w:p w14:paraId="745D30A6" w14:textId="115AF772" w:rsidR="008D1363" w:rsidRPr="00B25803" w:rsidRDefault="00F82458" w:rsidP="004147BE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Mr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Peter. Riches</w:t>
            </w:r>
            <w:r w:rsidR="00F22A6A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>Mrs Angela Jordan</w:t>
            </w:r>
            <w:r>
              <w:rPr>
                <w:rFonts w:ascii="Arial" w:hAnsi="Arial"/>
                <w:sz w:val="20"/>
              </w:rPr>
              <w:tab/>
            </w:r>
          </w:p>
          <w:p w14:paraId="4D81A51E" w14:textId="041B7F37" w:rsidR="00563C34" w:rsidRDefault="00563C34" w:rsidP="004147BE">
            <w:pPr>
              <w:rPr>
                <w:rFonts w:ascii="Arial" w:hAnsi="Arial"/>
                <w:sz w:val="20"/>
              </w:rPr>
            </w:pPr>
            <w:r w:rsidRPr="00B457BE">
              <w:rPr>
                <w:rFonts w:ascii="Arial" w:hAnsi="Arial"/>
                <w:sz w:val="20"/>
              </w:rPr>
              <w:t>Carole Jowett – Clerk</w:t>
            </w:r>
          </w:p>
          <w:p w14:paraId="1D202DB8" w14:textId="0CE2D2D4" w:rsidR="004B17FA" w:rsidRDefault="00563C34" w:rsidP="004147B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District Councillor</w:t>
            </w:r>
            <w:r w:rsidR="00F60B15"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 xml:space="preserve"> Nigel Leg</w:t>
            </w:r>
            <w:r w:rsidR="00BB33CD">
              <w:rPr>
                <w:rFonts w:ascii="Arial" w:hAnsi="Arial" w:cs="Arial"/>
                <w:sz w:val="20"/>
              </w:rPr>
              <w:t>g</w:t>
            </w:r>
            <w:r w:rsidR="00A654FA">
              <w:rPr>
                <w:rFonts w:ascii="Arial" w:hAnsi="Arial" w:cs="Arial"/>
                <w:sz w:val="20"/>
              </w:rPr>
              <w:t xml:space="preserve">, </w:t>
            </w:r>
            <w:r w:rsidR="00F82458">
              <w:rPr>
                <w:rFonts w:ascii="Arial" w:hAnsi="Arial"/>
                <w:sz w:val="20"/>
              </w:rPr>
              <w:t>Cllr Gerry Francis</w:t>
            </w:r>
          </w:p>
          <w:p w14:paraId="41F52C2C" w14:textId="1E467537" w:rsidR="00563C34" w:rsidRPr="009502C5" w:rsidRDefault="00D524FC" w:rsidP="004147BE">
            <w:pPr>
              <w:pStyle w:val="Body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563C34">
              <w:rPr>
                <w:rFonts w:ascii="Arial" w:hAnsi="Arial" w:cs="Arial"/>
                <w:sz w:val="20"/>
              </w:rPr>
              <w:t xml:space="preserve"> member of the public attended the meeting</w:t>
            </w:r>
          </w:p>
        </w:tc>
      </w:tr>
      <w:tr w:rsidR="00563C34" w:rsidRPr="00464BC0" w14:paraId="43EB1BBB" w14:textId="77777777" w:rsidTr="00A45BE8">
        <w:trPr>
          <w:trHeight w:val="412"/>
        </w:trPr>
        <w:tc>
          <w:tcPr>
            <w:tcW w:w="9101" w:type="dxa"/>
            <w:gridSpan w:val="2"/>
            <w:tcBorders>
              <w:bottom w:val="single" w:sz="4" w:space="0" w:color="000000"/>
            </w:tcBorders>
            <w:vAlign w:val="center"/>
          </w:tcPr>
          <w:p w14:paraId="72198391" w14:textId="77777777" w:rsidR="00563C34" w:rsidRPr="00464BC0" w:rsidRDefault="00563C34" w:rsidP="00563C34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57D93C4C" w14:textId="77777777" w:rsidR="00563C34" w:rsidRPr="00BE590B" w:rsidRDefault="00563C34" w:rsidP="00563C34">
            <w:pPr>
              <w:rPr>
                <w:rFonts w:ascii="Arial" w:hAnsi="Arial"/>
                <w:b/>
                <w:sz w:val="16"/>
              </w:rPr>
            </w:pPr>
            <w:r w:rsidRPr="00BE590B">
              <w:rPr>
                <w:rFonts w:ascii="Arial" w:hAnsi="Arial"/>
                <w:b/>
                <w:sz w:val="16"/>
              </w:rPr>
              <w:t>Action</w:t>
            </w:r>
          </w:p>
        </w:tc>
      </w:tr>
      <w:tr w:rsidR="00563C34" w:rsidRPr="0044663A" w14:paraId="7985EDA3" w14:textId="77777777" w:rsidTr="00A45BE8">
        <w:trPr>
          <w:trHeight w:val="774"/>
        </w:trPr>
        <w:tc>
          <w:tcPr>
            <w:tcW w:w="567" w:type="dxa"/>
            <w:tcBorders>
              <w:top w:val="single" w:sz="4" w:space="0" w:color="000000"/>
            </w:tcBorders>
          </w:tcPr>
          <w:p w14:paraId="2D93B2E5" w14:textId="7DEEC125" w:rsidR="00563C34" w:rsidRPr="004807E2" w:rsidRDefault="004807E2" w:rsidP="004807E2">
            <w:pPr>
              <w:spacing w:before="120" w:after="120"/>
              <w:ind w:left="-43" w:right="-417" w:firstLine="4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8534" w:type="dxa"/>
            <w:tcBorders>
              <w:top w:val="single" w:sz="4" w:space="0" w:color="000000"/>
            </w:tcBorders>
          </w:tcPr>
          <w:p w14:paraId="1642CC7E" w14:textId="31261394" w:rsidR="00563C34" w:rsidRPr="00191B69" w:rsidRDefault="00563C34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191B69">
              <w:rPr>
                <w:rFonts w:ascii="Arial" w:hAnsi="Arial" w:cs="Arial"/>
                <w:b/>
                <w:sz w:val="20"/>
                <w:szCs w:val="28"/>
              </w:rPr>
              <w:t>To consider apologies for absence</w:t>
            </w:r>
          </w:p>
          <w:p w14:paraId="1BABB453" w14:textId="0A8AE2C1" w:rsidR="00563C34" w:rsidRPr="00A34591" w:rsidRDefault="00F82458" w:rsidP="00FA3B0C">
            <w:pPr>
              <w:spacing w:before="120" w:after="120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Mr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Mealing-Mill</w:t>
            </w:r>
            <w:r w:rsidR="00D524FC">
              <w:rPr>
                <w:rFonts w:ascii="Arial" w:hAnsi="Arial" w:cs="Arial"/>
                <w:sz w:val="20"/>
              </w:rPr>
              <w:t xml:space="preserve">s </w:t>
            </w:r>
            <w:r w:rsidR="006E6DD2">
              <w:rPr>
                <w:rFonts w:ascii="Arial" w:hAnsi="Arial"/>
                <w:sz w:val="20"/>
              </w:rPr>
              <w:t xml:space="preserve">and </w:t>
            </w:r>
            <w:proofErr w:type="spellStart"/>
            <w:r w:rsidR="00D524FC">
              <w:rPr>
                <w:rFonts w:ascii="Arial" w:hAnsi="Arial"/>
                <w:sz w:val="20"/>
              </w:rPr>
              <w:t>Mr</w:t>
            </w:r>
            <w:proofErr w:type="spellEnd"/>
            <w:r w:rsidR="00D524FC">
              <w:rPr>
                <w:rFonts w:ascii="Arial" w:hAnsi="Arial"/>
                <w:sz w:val="20"/>
              </w:rPr>
              <w:t xml:space="preserve"> Rowell </w:t>
            </w:r>
            <w:r w:rsidR="00391D2B">
              <w:rPr>
                <w:rFonts w:ascii="Arial" w:hAnsi="Arial"/>
                <w:sz w:val="20"/>
              </w:rPr>
              <w:t>had sent</w:t>
            </w:r>
            <w:r w:rsidR="008C40DA">
              <w:rPr>
                <w:rFonts w:ascii="Arial" w:hAnsi="Arial" w:cs="Arial"/>
                <w:sz w:val="20"/>
              </w:rPr>
              <w:t xml:space="preserve"> </w:t>
            </w:r>
            <w:r w:rsidR="006E6DD2">
              <w:rPr>
                <w:rFonts w:ascii="Arial" w:hAnsi="Arial" w:cs="Arial"/>
                <w:sz w:val="20"/>
              </w:rPr>
              <w:t xml:space="preserve">their </w:t>
            </w:r>
            <w:r w:rsidR="008C40DA">
              <w:rPr>
                <w:rFonts w:ascii="Arial" w:hAnsi="Arial" w:cs="Arial"/>
                <w:sz w:val="20"/>
              </w:rPr>
              <w:t xml:space="preserve">apologies for absence. 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2531909F" w14:textId="77777777" w:rsidR="00563C34" w:rsidRPr="0044663A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08683471" w14:textId="77777777" w:rsidTr="00A45BE8">
        <w:tc>
          <w:tcPr>
            <w:tcW w:w="567" w:type="dxa"/>
          </w:tcPr>
          <w:p w14:paraId="7F54E2C0" w14:textId="4B74B36F" w:rsidR="00563C34" w:rsidRPr="004807E2" w:rsidRDefault="004807E2" w:rsidP="004807E2">
            <w:pPr>
              <w:spacing w:before="120" w:after="120"/>
              <w:ind w:right="-41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8534" w:type="dxa"/>
          </w:tcPr>
          <w:p w14:paraId="768BE352" w14:textId="77777777" w:rsidR="00563C34" w:rsidRPr="004D2B55" w:rsidRDefault="00563C34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4D2B55">
              <w:rPr>
                <w:rFonts w:ascii="Arial" w:hAnsi="Arial" w:cs="Arial"/>
                <w:b/>
                <w:sz w:val="20"/>
                <w:szCs w:val="28"/>
              </w:rPr>
              <w:t>To receive declaration of interests in items on agenda</w:t>
            </w:r>
          </w:p>
          <w:p w14:paraId="6F9CBF7D" w14:textId="77777777" w:rsidR="00563C34" w:rsidRPr="004D2B55" w:rsidRDefault="00563C34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There were no declarations of interest.</w:t>
            </w:r>
          </w:p>
        </w:tc>
        <w:tc>
          <w:tcPr>
            <w:tcW w:w="851" w:type="dxa"/>
          </w:tcPr>
          <w:p w14:paraId="6B6B249B" w14:textId="77777777" w:rsidR="00563C34" w:rsidRPr="0044663A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43DFA7F4" w14:textId="77777777" w:rsidTr="00A45BE8">
        <w:trPr>
          <w:trHeight w:val="699"/>
        </w:trPr>
        <w:tc>
          <w:tcPr>
            <w:tcW w:w="567" w:type="dxa"/>
          </w:tcPr>
          <w:p w14:paraId="20B07658" w14:textId="57148110" w:rsidR="00563C34" w:rsidRPr="004807E2" w:rsidRDefault="004807E2" w:rsidP="004807E2">
            <w:pPr>
              <w:spacing w:before="120" w:after="120"/>
              <w:ind w:right="-41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8534" w:type="dxa"/>
          </w:tcPr>
          <w:p w14:paraId="43C29765" w14:textId="77777777" w:rsidR="002C4EBF" w:rsidRDefault="00563C34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495A3A">
              <w:rPr>
                <w:rFonts w:ascii="Arial" w:hAnsi="Arial" w:cs="Arial"/>
                <w:b/>
                <w:sz w:val="20"/>
                <w:szCs w:val="28"/>
              </w:rPr>
              <w:t>Resolu</w:t>
            </w:r>
            <w:r>
              <w:rPr>
                <w:rFonts w:ascii="Arial" w:hAnsi="Arial" w:cs="Arial"/>
                <w:b/>
                <w:sz w:val="20"/>
                <w:szCs w:val="28"/>
              </w:rPr>
              <w:t>tion to adjourn the meeting for p</w:t>
            </w:r>
            <w:r w:rsidRPr="004F34B4">
              <w:rPr>
                <w:rFonts w:ascii="Arial" w:hAnsi="Arial" w:cs="Arial"/>
                <w:b/>
                <w:sz w:val="20"/>
                <w:szCs w:val="28"/>
              </w:rPr>
              <w:t xml:space="preserve">ublic </w:t>
            </w:r>
            <w:r>
              <w:rPr>
                <w:rFonts w:ascii="Arial" w:hAnsi="Arial" w:cs="Arial"/>
                <w:b/>
                <w:sz w:val="20"/>
                <w:szCs w:val="28"/>
              </w:rPr>
              <w:t>p</w:t>
            </w:r>
            <w:r w:rsidRPr="004F34B4">
              <w:rPr>
                <w:rFonts w:ascii="Arial" w:hAnsi="Arial" w:cs="Arial"/>
                <w:b/>
                <w:sz w:val="20"/>
                <w:szCs w:val="28"/>
              </w:rPr>
              <w:t>articipation</w:t>
            </w:r>
            <w:r>
              <w:rPr>
                <w:rFonts w:ascii="Arial" w:hAnsi="Arial" w:cs="Arial"/>
                <w:b/>
                <w:sz w:val="20"/>
                <w:szCs w:val="28"/>
              </w:rPr>
              <w:t>, district and county counci</w:t>
            </w:r>
            <w:r w:rsidR="00784E2A">
              <w:rPr>
                <w:rFonts w:ascii="Arial" w:hAnsi="Arial" w:cs="Arial"/>
                <w:b/>
                <w:sz w:val="20"/>
                <w:szCs w:val="28"/>
              </w:rPr>
              <w:t>l</w:t>
            </w:r>
            <w:r>
              <w:rPr>
                <w:rFonts w:ascii="Arial" w:hAnsi="Arial" w:cs="Arial"/>
                <w:b/>
                <w:sz w:val="20"/>
                <w:szCs w:val="28"/>
              </w:rPr>
              <w:t>lor update</w:t>
            </w:r>
          </w:p>
          <w:p w14:paraId="3A0E61D6" w14:textId="7CB57A29" w:rsidR="004B6D85" w:rsidRDefault="004B6D85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District </w:t>
            </w:r>
            <w:r w:rsidR="004552B9">
              <w:rPr>
                <w:rFonts w:ascii="Arial" w:hAnsi="Arial"/>
                <w:b/>
                <w:sz w:val="20"/>
              </w:rPr>
              <w:t>&amp; County Councillor</w:t>
            </w:r>
            <w:r>
              <w:rPr>
                <w:rFonts w:ascii="Arial" w:hAnsi="Arial"/>
                <w:b/>
                <w:sz w:val="20"/>
              </w:rPr>
              <w:t xml:space="preserve"> update </w:t>
            </w:r>
          </w:p>
          <w:p w14:paraId="5EA8C0DE" w14:textId="1CC6A4A9" w:rsidR="00131469" w:rsidRDefault="00066BAE" w:rsidP="00FA3B0C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Cllr </w:t>
            </w:r>
            <w:r w:rsidR="00F82458">
              <w:rPr>
                <w:rFonts w:ascii="Arial" w:hAnsi="Arial" w:cs="Arial"/>
                <w:bCs/>
                <w:sz w:val="20"/>
                <w:szCs w:val="28"/>
              </w:rPr>
              <w:t xml:space="preserve">Francis </w:t>
            </w:r>
            <w:r w:rsidR="001F624B">
              <w:rPr>
                <w:rFonts w:ascii="Arial" w:hAnsi="Arial" w:cs="Arial"/>
                <w:bCs/>
                <w:sz w:val="20"/>
                <w:szCs w:val="28"/>
              </w:rPr>
              <w:t>h</w:t>
            </w:r>
            <w:r w:rsidR="00F82458">
              <w:rPr>
                <w:rFonts w:ascii="Arial" w:hAnsi="Arial" w:cs="Arial"/>
                <w:bCs/>
                <w:sz w:val="20"/>
                <w:szCs w:val="28"/>
              </w:rPr>
              <w:t>ad sent a report in advance of the meeting, no questions were raised.</w:t>
            </w:r>
          </w:p>
          <w:p w14:paraId="148B09FD" w14:textId="049283CF" w:rsidR="00D524FC" w:rsidRDefault="00D524FC" w:rsidP="00FA3B0C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Cllr Legg reported staff </w:t>
            </w:r>
            <w:r w:rsidR="001F624B">
              <w:rPr>
                <w:rFonts w:ascii="Arial" w:hAnsi="Arial" w:cs="Arial"/>
                <w:bCs/>
                <w:sz w:val="20"/>
                <w:szCs w:val="28"/>
              </w:rPr>
              <w:t xml:space="preserve">were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still working from home, there had been no one in the planning department which </w:t>
            </w:r>
            <w:r w:rsidR="001F624B">
              <w:rPr>
                <w:rFonts w:ascii="Arial" w:hAnsi="Arial" w:cs="Arial"/>
                <w:bCs/>
                <w:sz w:val="20"/>
                <w:szCs w:val="28"/>
              </w:rPr>
              <w:t xml:space="preserve">had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raised some concerns. </w:t>
            </w:r>
            <w:r w:rsidR="001F624B">
              <w:rPr>
                <w:rFonts w:ascii="Arial" w:hAnsi="Arial" w:cs="Arial"/>
                <w:bCs/>
                <w:sz w:val="20"/>
                <w:szCs w:val="28"/>
              </w:rPr>
              <w:t>A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report on </w:t>
            </w:r>
            <w:r w:rsidR="001F624B">
              <w:rPr>
                <w:rFonts w:ascii="Arial" w:hAnsi="Arial" w:cs="Arial"/>
                <w:bCs/>
                <w:sz w:val="20"/>
                <w:szCs w:val="28"/>
              </w:rPr>
              <w:t>combined office space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for the two councils</w:t>
            </w:r>
            <w:r w:rsidR="001F624B">
              <w:rPr>
                <w:rFonts w:ascii="Arial" w:hAnsi="Arial" w:cs="Arial"/>
                <w:bCs/>
                <w:sz w:val="20"/>
                <w:szCs w:val="28"/>
              </w:rPr>
              <w:t xml:space="preserve"> was awaited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. The planning committee was </w:t>
            </w:r>
            <w:r w:rsidR="001F624B">
              <w:rPr>
                <w:rFonts w:ascii="Arial" w:hAnsi="Arial" w:cs="Arial"/>
                <w:bCs/>
                <w:sz w:val="20"/>
                <w:szCs w:val="28"/>
              </w:rPr>
              <w:t xml:space="preserve">still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working with 5 members and a restriction on the numbers able to attend meetings. </w:t>
            </w:r>
          </w:p>
          <w:p w14:paraId="17129B41" w14:textId="66483EB1" w:rsidR="00D524FC" w:rsidRDefault="00D524FC" w:rsidP="00FA3B0C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Village clusters, a further 65 locations had been out forward for consideration which would lengthen the process. </w:t>
            </w:r>
          </w:p>
          <w:p w14:paraId="7C99F2A7" w14:textId="4011555B" w:rsidR="00D524FC" w:rsidRDefault="00D524FC" w:rsidP="00FA3B0C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Concerns had been raised about the addition of a battery storage facility at the Swardeston substation that Orsted would be building. The planning team would be asking them to include this issue in the planning application. </w:t>
            </w:r>
          </w:p>
          <w:p w14:paraId="74044924" w14:textId="50C11C7C" w:rsidR="00D524FC" w:rsidRDefault="00D524FC" w:rsidP="00FA3B0C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Mrs Jordan asked about the state of planning and planning enforcement and expressed concerns about the focus and responsibility of both aspects. </w:t>
            </w:r>
            <w:r w:rsidR="001F624B">
              <w:rPr>
                <w:rFonts w:ascii="Arial" w:hAnsi="Arial" w:cs="Arial"/>
                <w:bCs/>
                <w:sz w:val="20"/>
                <w:szCs w:val="28"/>
              </w:rPr>
              <w:t>Cllr Legg explained that t</w:t>
            </w:r>
            <w:r>
              <w:rPr>
                <w:rFonts w:ascii="Arial" w:hAnsi="Arial" w:cs="Arial"/>
                <w:bCs/>
                <w:sz w:val="20"/>
                <w:szCs w:val="28"/>
              </w:rPr>
              <w:t>here were less members (5 down from 11) which had narrowed the breadth of consideration.</w:t>
            </w:r>
          </w:p>
          <w:p w14:paraId="37068D95" w14:textId="5CA1E6B9" w:rsidR="009B380C" w:rsidRDefault="009B380C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  <w:r w:rsidRPr="009B380C">
              <w:rPr>
                <w:rFonts w:ascii="Arial" w:hAnsi="Arial"/>
                <w:b/>
                <w:sz w:val="20"/>
              </w:rPr>
              <w:t>Public Participation</w:t>
            </w:r>
          </w:p>
          <w:p w14:paraId="0F3AB7D6" w14:textId="79C5568B" w:rsidR="006F0F57" w:rsidRPr="009B380C" w:rsidRDefault="00D524FC" w:rsidP="00FA3B0C">
            <w:pPr>
              <w:spacing w:before="120" w:after="120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 xml:space="preserve">No issues were raised. </w:t>
            </w:r>
          </w:p>
        </w:tc>
        <w:tc>
          <w:tcPr>
            <w:tcW w:w="851" w:type="dxa"/>
          </w:tcPr>
          <w:p w14:paraId="5AAB36C7" w14:textId="77777777" w:rsidR="00563C34" w:rsidRDefault="00563C34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2E270FA5" w14:textId="77777777" w:rsidR="00563C34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4DDA09EA" w14:textId="77777777" w:rsidR="00990B98" w:rsidRDefault="00990B98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5B2C0C45" w14:textId="4D331177" w:rsidR="00990B98" w:rsidRPr="0044663A" w:rsidRDefault="00990B98" w:rsidP="00990B98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0DADBF58" w14:textId="77777777" w:rsidTr="00A45BE8">
        <w:tc>
          <w:tcPr>
            <w:tcW w:w="567" w:type="dxa"/>
          </w:tcPr>
          <w:p w14:paraId="763B2343" w14:textId="48A8378D" w:rsidR="00563C34" w:rsidRPr="004807E2" w:rsidRDefault="004807E2" w:rsidP="004807E2">
            <w:pPr>
              <w:spacing w:before="120" w:after="120"/>
              <w:ind w:right="-41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8534" w:type="dxa"/>
          </w:tcPr>
          <w:p w14:paraId="1E6666E5" w14:textId="77777777" w:rsidR="00F82458" w:rsidRPr="00F82458" w:rsidRDefault="00F82458" w:rsidP="00F82458">
            <w:pPr>
              <w:spacing w:before="120" w:after="120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F82458">
              <w:rPr>
                <w:rFonts w:ascii="Arial" w:hAnsi="Arial" w:cs="Arial"/>
                <w:b/>
                <w:bCs/>
                <w:sz w:val="20"/>
                <w:szCs w:val="20"/>
              </w:rPr>
              <w:t>To confirm the minutes from the meeting held on 29</w:t>
            </w:r>
            <w:r w:rsidRPr="00F8245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Pr="00F824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July 2021 and the extraordinary general meeting held on 17</w:t>
            </w:r>
            <w:r w:rsidRPr="00F8245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Pr="00F824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September 2021 and consider any matters arising </w:t>
            </w:r>
          </w:p>
          <w:p w14:paraId="3F534733" w14:textId="6DC7C48D" w:rsidR="004807E2" w:rsidRDefault="0017521D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minutes </w:t>
            </w:r>
            <w:r w:rsidR="001F624B">
              <w:rPr>
                <w:rFonts w:ascii="Arial" w:hAnsi="Arial" w:cs="Arial"/>
                <w:sz w:val="20"/>
                <w:szCs w:val="28"/>
              </w:rPr>
              <w:t xml:space="preserve">of the July meeting </w:t>
            </w:r>
            <w:r>
              <w:rPr>
                <w:rFonts w:ascii="Arial" w:hAnsi="Arial" w:cs="Arial"/>
                <w:sz w:val="20"/>
                <w:szCs w:val="28"/>
              </w:rPr>
              <w:t>were reviewed and agreed</w:t>
            </w:r>
            <w:r w:rsidR="006F0F57">
              <w:rPr>
                <w:rFonts w:ascii="Arial" w:hAnsi="Arial" w:cs="Arial"/>
                <w:sz w:val="20"/>
                <w:szCs w:val="28"/>
              </w:rPr>
              <w:t>.</w:t>
            </w:r>
          </w:p>
          <w:p w14:paraId="23CC3AAD" w14:textId="6EE9FC54" w:rsidR="001F624B" w:rsidRDefault="001F624B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 w:rsidRPr="001F624B">
              <w:rPr>
                <w:rFonts w:ascii="Arial" w:hAnsi="Arial" w:cs="Arial"/>
                <w:sz w:val="20"/>
                <w:szCs w:val="28"/>
              </w:rPr>
              <w:t xml:space="preserve">The minutes of the </w:t>
            </w:r>
            <w:r w:rsidRPr="001F624B">
              <w:rPr>
                <w:rFonts w:ascii="Arial" w:hAnsi="Arial" w:cs="Arial"/>
                <w:sz w:val="20"/>
                <w:szCs w:val="20"/>
              </w:rPr>
              <w:t>extraordinary general meeting</w:t>
            </w:r>
            <w:r w:rsidRPr="001F624B">
              <w:rPr>
                <w:rFonts w:ascii="Arial" w:hAnsi="Arial" w:cs="Arial"/>
                <w:sz w:val="20"/>
                <w:szCs w:val="28"/>
              </w:rPr>
              <w:t xml:space="preserve"> were reviewed and agreed.</w:t>
            </w:r>
          </w:p>
          <w:p w14:paraId="4A2A5B9B" w14:textId="77777777" w:rsidR="002D3822" w:rsidRDefault="00563C34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A0388B">
              <w:rPr>
                <w:rFonts w:ascii="Arial" w:hAnsi="Arial" w:cs="Arial"/>
                <w:b/>
                <w:sz w:val="20"/>
                <w:szCs w:val="28"/>
              </w:rPr>
              <w:t xml:space="preserve">Matters arising </w:t>
            </w:r>
          </w:p>
          <w:p w14:paraId="274F59BE" w14:textId="7248E706" w:rsidR="00A0102A" w:rsidRDefault="00D524FC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A meeting </w:t>
            </w:r>
            <w:r w:rsidR="001F624B">
              <w:rPr>
                <w:rFonts w:ascii="Arial" w:hAnsi="Arial" w:cs="Arial"/>
                <w:sz w:val="20"/>
                <w:szCs w:val="28"/>
              </w:rPr>
              <w:t>had taken</w:t>
            </w:r>
            <w:r>
              <w:rPr>
                <w:rFonts w:ascii="Arial" w:hAnsi="Arial" w:cs="Arial"/>
                <w:sz w:val="20"/>
                <w:szCs w:val="28"/>
              </w:rPr>
              <w:t xml:space="preserve"> place with Norfolk County Council to review Hethersett Road outside </w:t>
            </w:r>
            <w:r w:rsidR="001F624B">
              <w:rPr>
                <w:rFonts w:ascii="Arial" w:hAnsi="Arial" w:cs="Arial"/>
                <w:sz w:val="20"/>
                <w:szCs w:val="28"/>
              </w:rPr>
              <w:t>Ladybelt Country P</w:t>
            </w:r>
            <w:r>
              <w:rPr>
                <w:rFonts w:ascii="Arial" w:hAnsi="Arial" w:cs="Arial"/>
                <w:sz w:val="20"/>
                <w:szCs w:val="28"/>
              </w:rPr>
              <w:t>ark. The speed limit was 60mph and t</w:t>
            </w:r>
            <w:r w:rsidR="001F624B">
              <w:rPr>
                <w:rFonts w:ascii="Arial" w:hAnsi="Arial" w:cs="Arial"/>
                <w:sz w:val="20"/>
                <w:szCs w:val="28"/>
              </w:rPr>
              <w:t>a</w:t>
            </w:r>
            <w:r>
              <w:rPr>
                <w:rFonts w:ascii="Arial" w:hAnsi="Arial" w:cs="Arial"/>
                <w:sz w:val="20"/>
                <w:szCs w:val="28"/>
              </w:rPr>
              <w:t xml:space="preserve"> suggestion to paint SLOW on the carriageway </w:t>
            </w:r>
            <w:r w:rsidR="001F624B">
              <w:rPr>
                <w:rFonts w:ascii="Arial" w:hAnsi="Arial" w:cs="Arial"/>
                <w:sz w:val="20"/>
                <w:szCs w:val="28"/>
              </w:rPr>
              <w:t>had been deemed to be un</w:t>
            </w:r>
            <w:r>
              <w:rPr>
                <w:rFonts w:ascii="Arial" w:hAnsi="Arial" w:cs="Arial"/>
                <w:sz w:val="20"/>
                <w:szCs w:val="28"/>
              </w:rPr>
              <w:t xml:space="preserve">viable as it would wear off </w:t>
            </w:r>
            <w:r w:rsidR="001F624B">
              <w:rPr>
                <w:rFonts w:ascii="Arial" w:hAnsi="Arial" w:cs="Arial"/>
                <w:sz w:val="20"/>
                <w:szCs w:val="28"/>
              </w:rPr>
              <w:t xml:space="preserve">very </w:t>
            </w:r>
            <w:r>
              <w:rPr>
                <w:rFonts w:ascii="Arial" w:hAnsi="Arial" w:cs="Arial"/>
                <w:sz w:val="20"/>
                <w:szCs w:val="28"/>
              </w:rPr>
              <w:t xml:space="preserve">quickly. </w:t>
            </w:r>
          </w:p>
          <w:p w14:paraId="2BBED319" w14:textId="1A453EB1" w:rsidR="00D524FC" w:rsidRDefault="00D524FC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Road signs had been designed and were reviewed, the cost would be £1450 and through the parish partnership scheme the PC would have to contribute half of the cost</w:t>
            </w:r>
            <w:r w:rsidR="001F624B">
              <w:rPr>
                <w:rFonts w:ascii="Arial" w:hAnsi="Arial" w:cs="Arial"/>
                <w:sz w:val="20"/>
                <w:szCs w:val="28"/>
              </w:rPr>
              <w:t>.</w:t>
            </w:r>
          </w:p>
          <w:p w14:paraId="3653A296" w14:textId="77777777" w:rsidR="00D524FC" w:rsidRDefault="00D524FC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It had also been suggested that some foliage was cut back to improve the visibility of traffic. </w:t>
            </w:r>
          </w:p>
          <w:p w14:paraId="33BDCDE6" w14:textId="0A3FDB2D" w:rsidR="00D524FC" w:rsidRDefault="00D524FC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lastRenderedPageBreak/>
              <w:t>A question would be posed to M</w:t>
            </w:r>
            <w:r w:rsidR="000D13D1">
              <w:rPr>
                <w:rFonts w:ascii="Arial" w:hAnsi="Arial" w:cs="Arial"/>
                <w:sz w:val="20"/>
                <w:szCs w:val="28"/>
              </w:rPr>
              <w:t xml:space="preserve">iddleton </w:t>
            </w:r>
            <w:r>
              <w:rPr>
                <w:rFonts w:ascii="Arial" w:hAnsi="Arial" w:cs="Arial"/>
                <w:sz w:val="20"/>
                <w:szCs w:val="28"/>
              </w:rPr>
              <w:t>A</w:t>
            </w:r>
            <w:r w:rsidR="000D13D1">
              <w:rPr>
                <w:rFonts w:ascii="Arial" w:hAnsi="Arial" w:cs="Arial"/>
                <w:sz w:val="20"/>
                <w:szCs w:val="28"/>
              </w:rPr>
              <w:t>ggregates</w:t>
            </w:r>
            <w:r>
              <w:rPr>
                <w:rFonts w:ascii="Arial" w:hAnsi="Arial" w:cs="Arial"/>
                <w:sz w:val="20"/>
                <w:szCs w:val="28"/>
              </w:rPr>
              <w:t xml:space="preserve"> and M</w:t>
            </w:r>
            <w:r w:rsidR="000D13D1">
              <w:rPr>
                <w:rFonts w:ascii="Arial" w:hAnsi="Arial" w:cs="Arial"/>
                <w:sz w:val="20"/>
                <w:szCs w:val="28"/>
              </w:rPr>
              <w:t xml:space="preserve">obile </w:t>
            </w:r>
            <w:r>
              <w:rPr>
                <w:rFonts w:ascii="Arial" w:hAnsi="Arial" w:cs="Arial"/>
                <w:sz w:val="20"/>
                <w:szCs w:val="28"/>
              </w:rPr>
              <w:t>C</w:t>
            </w:r>
            <w:r w:rsidR="000D13D1">
              <w:rPr>
                <w:rFonts w:ascii="Arial" w:hAnsi="Arial" w:cs="Arial"/>
                <w:sz w:val="20"/>
                <w:szCs w:val="28"/>
              </w:rPr>
              <w:t xml:space="preserve">oncrete </w:t>
            </w:r>
            <w:r>
              <w:rPr>
                <w:rFonts w:ascii="Arial" w:hAnsi="Arial" w:cs="Arial"/>
                <w:sz w:val="20"/>
                <w:szCs w:val="28"/>
              </w:rPr>
              <w:t>S</w:t>
            </w:r>
            <w:r w:rsidR="000D13D1">
              <w:rPr>
                <w:rFonts w:ascii="Arial" w:hAnsi="Arial" w:cs="Arial"/>
                <w:sz w:val="20"/>
                <w:szCs w:val="28"/>
              </w:rPr>
              <w:t>upplies</w:t>
            </w:r>
            <w:r>
              <w:rPr>
                <w:rFonts w:ascii="Arial" w:hAnsi="Arial" w:cs="Arial"/>
                <w:sz w:val="20"/>
                <w:szCs w:val="28"/>
              </w:rPr>
              <w:t xml:space="preserve"> for help towards the cost </w:t>
            </w:r>
            <w:r w:rsidR="000D13D1">
              <w:rPr>
                <w:rFonts w:ascii="Arial" w:hAnsi="Arial" w:cs="Arial"/>
                <w:sz w:val="20"/>
                <w:szCs w:val="28"/>
              </w:rPr>
              <w:t xml:space="preserve">of road signs </w:t>
            </w:r>
            <w:r>
              <w:rPr>
                <w:rFonts w:ascii="Arial" w:hAnsi="Arial" w:cs="Arial"/>
                <w:sz w:val="20"/>
                <w:szCs w:val="28"/>
              </w:rPr>
              <w:t>and then a final decision on the p</w:t>
            </w:r>
            <w:r w:rsidR="000D13D1">
              <w:rPr>
                <w:rFonts w:ascii="Arial" w:hAnsi="Arial" w:cs="Arial"/>
                <w:sz w:val="20"/>
                <w:szCs w:val="28"/>
              </w:rPr>
              <w:t>roposal</w:t>
            </w:r>
            <w:r>
              <w:rPr>
                <w:rFonts w:ascii="Arial" w:hAnsi="Arial" w:cs="Arial"/>
                <w:sz w:val="20"/>
                <w:szCs w:val="28"/>
              </w:rPr>
              <w:t xml:space="preserve"> would be made at the November meeting. </w:t>
            </w:r>
          </w:p>
          <w:p w14:paraId="3D53EDCD" w14:textId="7B0B71B4" w:rsidR="00D524FC" w:rsidRDefault="00D524FC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tree work at icehouse pit had been done. </w:t>
            </w:r>
          </w:p>
          <w:p w14:paraId="4CDF56BF" w14:textId="77777777" w:rsidR="00D524FC" w:rsidRDefault="00D524FC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bank details had been published on the website. </w:t>
            </w:r>
          </w:p>
          <w:p w14:paraId="01C71FE3" w14:textId="675B5BC0" w:rsidR="00D524FC" w:rsidRDefault="00D524FC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It had been clarified by planning that Plantscape was operating within their permission, the case would be referred to NL to take further</w:t>
            </w:r>
          </w:p>
          <w:p w14:paraId="07FFA4BE" w14:textId="46C223EC" w:rsidR="00D524FC" w:rsidRPr="002D3822" w:rsidRDefault="00D524FC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amendments had been sent back to the solicitors and an amended sub lease was awaited. </w:t>
            </w:r>
          </w:p>
        </w:tc>
        <w:tc>
          <w:tcPr>
            <w:tcW w:w="851" w:type="dxa"/>
          </w:tcPr>
          <w:p w14:paraId="755FBF26" w14:textId="77777777" w:rsidR="00563C34" w:rsidRDefault="00563C34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3E251540" w14:textId="77777777" w:rsidR="004565B3" w:rsidRDefault="004565B3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1A31F558" w14:textId="77777777" w:rsidR="00D524FC" w:rsidRDefault="00D524FC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0D065069" w14:textId="77777777" w:rsidR="00D524FC" w:rsidRDefault="00D524FC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431124BD" w14:textId="77777777" w:rsidR="00D524FC" w:rsidRDefault="00D524FC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439A69AB" w14:textId="77777777" w:rsidR="00D524FC" w:rsidRDefault="00D524FC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61962539" w14:textId="77777777" w:rsidR="00D524FC" w:rsidRDefault="00D524FC" w:rsidP="000D13D1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15E7ACC1" w14:textId="77777777" w:rsidR="000D13D1" w:rsidRDefault="000D13D1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54E31D96" w14:textId="77777777" w:rsidR="000D13D1" w:rsidRDefault="000D13D1" w:rsidP="000D13D1">
            <w:pPr>
              <w:spacing w:before="36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579B4C56" w14:textId="06CBD626" w:rsidR="00D524FC" w:rsidRDefault="00D524FC" w:rsidP="000D13D1">
            <w:pPr>
              <w:spacing w:before="36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IF</w:t>
            </w:r>
          </w:p>
          <w:p w14:paraId="6B6DD62F" w14:textId="77777777" w:rsidR="00D524FC" w:rsidRDefault="00D524FC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030ED3A2" w14:textId="77777777" w:rsidR="00D524FC" w:rsidRDefault="00D524FC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3A20246A" w14:textId="77777777" w:rsidR="00D524FC" w:rsidRDefault="00D524FC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7535027F" w14:textId="27F2DCA9" w:rsidR="00D524FC" w:rsidRDefault="00D524FC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6BE0D74A" w14:textId="77777777" w:rsidTr="00A45BE8">
        <w:tc>
          <w:tcPr>
            <w:tcW w:w="567" w:type="dxa"/>
          </w:tcPr>
          <w:p w14:paraId="5D925A86" w14:textId="7867F5E9" w:rsidR="00563C34" w:rsidRPr="004807E2" w:rsidRDefault="004807E2" w:rsidP="004807E2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07E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8534" w:type="dxa"/>
          </w:tcPr>
          <w:p w14:paraId="52A7B26D" w14:textId="77777777" w:rsidR="00563C34" w:rsidRPr="00F62353" w:rsidRDefault="00563C34" w:rsidP="00B9632B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F62353">
              <w:rPr>
                <w:rFonts w:ascii="Arial" w:hAnsi="Arial" w:cs="Arial"/>
                <w:b/>
                <w:sz w:val="20"/>
                <w:szCs w:val="28"/>
              </w:rPr>
              <w:t>Finance</w:t>
            </w:r>
          </w:p>
          <w:p w14:paraId="0674E115" w14:textId="0252C3BA" w:rsidR="00563C34" w:rsidRDefault="004807E2" w:rsidP="00AD2E81">
            <w:pPr>
              <w:tabs>
                <w:tab w:val="left" w:pos="602"/>
                <w:tab w:val="right" w:pos="8318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5</w:t>
            </w:r>
            <w:r w:rsidR="00563C34">
              <w:rPr>
                <w:rFonts w:ascii="Arial" w:hAnsi="Arial" w:cs="Arial"/>
                <w:b/>
                <w:sz w:val="20"/>
                <w:szCs w:val="28"/>
              </w:rPr>
              <w:t>.1</w:t>
            </w:r>
            <w:r w:rsidR="00563C34">
              <w:rPr>
                <w:rFonts w:ascii="Arial" w:hAnsi="Arial" w:cs="Arial"/>
                <w:b/>
                <w:sz w:val="20"/>
                <w:szCs w:val="28"/>
              </w:rPr>
              <w:tab/>
            </w:r>
            <w:r w:rsidR="00563C34" w:rsidRPr="00F62353">
              <w:rPr>
                <w:rFonts w:ascii="Arial" w:hAnsi="Arial" w:cs="Arial"/>
                <w:b/>
                <w:sz w:val="20"/>
                <w:szCs w:val="28"/>
              </w:rPr>
              <w:t xml:space="preserve">To receive the bank reconciliation to </w:t>
            </w:r>
            <w:r w:rsidR="00F82458">
              <w:rPr>
                <w:rFonts w:ascii="Arial" w:hAnsi="Arial" w:cs="Arial"/>
                <w:b/>
                <w:sz w:val="20"/>
                <w:szCs w:val="28"/>
              </w:rPr>
              <w:t>30</w:t>
            </w:r>
            <w:r w:rsidR="00563C34" w:rsidRPr="00F62353">
              <w:rPr>
                <w:rFonts w:ascii="Arial" w:hAnsi="Arial" w:cs="Arial"/>
                <w:b/>
                <w:sz w:val="20"/>
                <w:szCs w:val="28"/>
                <w:vertAlign w:val="superscript"/>
              </w:rPr>
              <w:t>th</w:t>
            </w:r>
            <w:r w:rsidR="00563C34" w:rsidRPr="00F62353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F82458">
              <w:rPr>
                <w:rFonts w:ascii="Arial" w:hAnsi="Arial" w:cs="Arial"/>
                <w:b/>
                <w:sz w:val="20"/>
                <w:szCs w:val="28"/>
              </w:rPr>
              <w:t>September</w:t>
            </w:r>
            <w:r w:rsidR="001D63B6">
              <w:rPr>
                <w:rFonts w:ascii="Arial" w:hAnsi="Arial" w:cs="Arial"/>
                <w:b/>
                <w:sz w:val="20"/>
                <w:szCs w:val="28"/>
              </w:rPr>
              <w:t xml:space="preserve"> 2021</w:t>
            </w:r>
            <w:r w:rsidR="00AD2E81">
              <w:rPr>
                <w:rFonts w:ascii="Arial" w:hAnsi="Arial" w:cs="Arial"/>
                <w:b/>
                <w:sz w:val="20"/>
                <w:szCs w:val="28"/>
              </w:rPr>
              <w:tab/>
            </w:r>
          </w:p>
          <w:p w14:paraId="4653206F" w14:textId="0A7A2610" w:rsidR="00A654FA" w:rsidRPr="00F82458" w:rsidRDefault="00CD1B64" w:rsidP="00F82458">
            <w:pPr>
              <w:tabs>
                <w:tab w:val="left" w:pos="602"/>
              </w:tabs>
              <w:spacing w:before="120" w:after="120"/>
              <w:ind w:left="630"/>
              <w:rPr>
                <w:rFonts w:ascii="Arial" w:hAnsi="Arial" w:cs="Arial"/>
                <w:bCs/>
                <w:sz w:val="20"/>
                <w:szCs w:val="28"/>
              </w:rPr>
            </w:pPr>
            <w:r w:rsidRPr="00CD1B64">
              <w:rPr>
                <w:rFonts w:ascii="Arial" w:hAnsi="Arial" w:cs="Arial"/>
                <w:bCs/>
                <w:sz w:val="20"/>
                <w:szCs w:val="28"/>
              </w:rPr>
              <w:t xml:space="preserve">The finances were reviewed and agreed. </w:t>
            </w:r>
          </w:p>
          <w:p w14:paraId="0E701F63" w14:textId="7C1B28FF" w:rsidR="00FF325C" w:rsidRPr="00485627" w:rsidRDefault="00485627" w:rsidP="00485627">
            <w:pPr>
              <w:pStyle w:val="ListParagraph"/>
              <w:numPr>
                <w:ilvl w:val="1"/>
                <w:numId w:val="34"/>
              </w:numPr>
              <w:tabs>
                <w:tab w:val="left" w:pos="63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FF325C" w:rsidRPr="00485627">
              <w:rPr>
                <w:rFonts w:ascii="Arial" w:hAnsi="Arial" w:cs="Arial"/>
                <w:b/>
                <w:bCs/>
                <w:sz w:val="20"/>
                <w:szCs w:val="20"/>
              </w:rPr>
              <w:t>To discuss and agree expenditure on Ladybelt Country Park</w:t>
            </w:r>
            <w:r w:rsidR="00FF325C" w:rsidRPr="0048562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835E4E8" w14:textId="55B16FC5" w:rsidR="00485627" w:rsidRDefault="00FF325C" w:rsidP="00485627">
            <w:pPr>
              <w:pStyle w:val="ListParagraph"/>
              <w:numPr>
                <w:ilvl w:val="2"/>
                <w:numId w:val="34"/>
              </w:numPr>
              <w:tabs>
                <w:tab w:val="left" w:pos="630"/>
                <w:tab w:val="left" w:pos="1418"/>
              </w:tabs>
              <w:ind w:hanging="9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5627">
              <w:rPr>
                <w:rFonts w:ascii="Arial" w:hAnsi="Arial" w:cs="Arial"/>
                <w:b/>
                <w:bCs/>
                <w:sz w:val="20"/>
                <w:szCs w:val="20"/>
              </w:rPr>
              <w:t>Service for the generator</w:t>
            </w:r>
          </w:p>
          <w:p w14:paraId="1319B6C1" w14:textId="1B50F98F" w:rsidR="00485627" w:rsidRPr="00485627" w:rsidRDefault="00485627" w:rsidP="00485627">
            <w:pPr>
              <w:pStyle w:val="ListParagraph"/>
              <w:tabs>
                <w:tab w:val="left" w:pos="630"/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There were currently no funds available and costs would need to be provided.</w:t>
            </w:r>
          </w:p>
          <w:p w14:paraId="72522DBC" w14:textId="0C82A4AA" w:rsidR="00485627" w:rsidRDefault="00FF325C" w:rsidP="00485627">
            <w:pPr>
              <w:pStyle w:val="ListParagraph"/>
              <w:numPr>
                <w:ilvl w:val="2"/>
                <w:numId w:val="34"/>
              </w:numPr>
              <w:tabs>
                <w:tab w:val="left" w:pos="630"/>
                <w:tab w:val="left" w:pos="1418"/>
              </w:tabs>
              <w:ind w:hanging="9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5627">
              <w:rPr>
                <w:rFonts w:ascii="Arial" w:hAnsi="Arial" w:cs="Arial"/>
                <w:b/>
                <w:bCs/>
                <w:sz w:val="20"/>
                <w:szCs w:val="20"/>
              </w:rPr>
              <w:t>PAT testing for the boilers</w:t>
            </w:r>
          </w:p>
          <w:p w14:paraId="0AF3CCB3" w14:textId="0565BA57" w:rsidR="00485627" w:rsidRPr="00485627" w:rsidRDefault="00485627" w:rsidP="00485627">
            <w:pPr>
              <w:tabs>
                <w:tab w:val="left" w:pos="1418"/>
              </w:tabs>
              <w:ind w:left="133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The requirement was not clear and costs were not available.</w:t>
            </w:r>
          </w:p>
          <w:p w14:paraId="72F32F90" w14:textId="51458027" w:rsidR="00FF325C" w:rsidRPr="00485627" w:rsidRDefault="00FF325C" w:rsidP="00485627">
            <w:pPr>
              <w:pStyle w:val="ListParagraph"/>
              <w:numPr>
                <w:ilvl w:val="2"/>
                <w:numId w:val="34"/>
              </w:numPr>
              <w:tabs>
                <w:tab w:val="left" w:pos="630"/>
                <w:tab w:val="left" w:pos="1418"/>
              </w:tabs>
              <w:ind w:hanging="9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5627">
              <w:rPr>
                <w:rFonts w:ascii="Arial" w:hAnsi="Arial" w:cs="Arial"/>
                <w:b/>
                <w:bCs/>
                <w:sz w:val="20"/>
                <w:szCs w:val="20"/>
              </w:rPr>
              <w:t>Christmas cards costs</w:t>
            </w:r>
          </w:p>
          <w:p w14:paraId="7FB2B5A0" w14:textId="332A458B" w:rsidR="00FF325C" w:rsidRPr="00485627" w:rsidRDefault="00485627" w:rsidP="00485627">
            <w:pPr>
              <w:tabs>
                <w:tab w:val="left" w:pos="630"/>
              </w:tabs>
              <w:spacing w:after="120"/>
              <w:ind w:left="1338"/>
              <w:rPr>
                <w:rFonts w:ascii="Arial" w:hAnsi="Arial" w:cs="Arial"/>
                <w:sz w:val="20"/>
                <w:szCs w:val="20"/>
              </w:rPr>
            </w:pPr>
            <w:r w:rsidRPr="00485627">
              <w:rPr>
                <w:rFonts w:ascii="Arial" w:hAnsi="Arial" w:cs="Arial"/>
                <w:sz w:val="20"/>
                <w:szCs w:val="20"/>
              </w:rPr>
              <w:t xml:space="preserve"> Christmas </w:t>
            </w:r>
            <w:r>
              <w:rPr>
                <w:rFonts w:ascii="Arial" w:hAnsi="Arial" w:cs="Arial"/>
                <w:sz w:val="20"/>
                <w:szCs w:val="20"/>
              </w:rPr>
              <w:t>cards were being handmade and sold to raise funds, the costs were agreed.</w:t>
            </w:r>
          </w:p>
          <w:p w14:paraId="7BAAD634" w14:textId="5CEE7FF9" w:rsidR="004A3278" w:rsidRPr="004807E2" w:rsidRDefault="00FF325C" w:rsidP="004807E2">
            <w:pPr>
              <w:tabs>
                <w:tab w:val="left" w:pos="630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F22A6A" w:rsidRPr="001D63B6">
              <w:rPr>
                <w:rFonts w:ascii="Arial" w:hAnsi="Arial" w:cs="Arial"/>
                <w:b/>
                <w:bCs/>
                <w:sz w:val="20"/>
                <w:szCs w:val="20"/>
              </w:rPr>
              <w:t>To review and agree invoices for payment in accordance with budget</w:t>
            </w:r>
          </w:p>
          <w:p w14:paraId="38DEED37" w14:textId="77777777" w:rsidR="00F82458" w:rsidRPr="00F82458" w:rsidRDefault="00F82458" w:rsidP="00F82458">
            <w:pPr>
              <w:ind w:left="63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82458">
              <w:rPr>
                <w:rFonts w:ascii="Arial" w:hAnsi="Arial" w:cs="Arial"/>
                <w:sz w:val="20"/>
                <w:szCs w:val="20"/>
                <w:u w:val="single"/>
              </w:rPr>
              <w:t xml:space="preserve">General fund </w:t>
            </w:r>
          </w:p>
          <w:p w14:paraId="5B3F358A" w14:textId="66FF71C5" w:rsidR="00F82458" w:rsidRPr="00F82458" w:rsidRDefault="00F82458" w:rsidP="00F82458">
            <w:pPr>
              <w:tabs>
                <w:tab w:val="left" w:pos="2189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 w:rsidRPr="00F82458">
              <w:rPr>
                <w:rFonts w:ascii="Arial" w:hAnsi="Arial" w:cs="Arial"/>
                <w:sz w:val="20"/>
                <w:szCs w:val="20"/>
              </w:rPr>
              <w:t>Chq no 637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F82458">
              <w:rPr>
                <w:rFonts w:ascii="Arial" w:hAnsi="Arial" w:cs="Arial"/>
                <w:sz w:val="20"/>
                <w:szCs w:val="20"/>
              </w:rPr>
              <w:t>£480.00</w:t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  <w:t>Redhill Services Ltd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F82458">
              <w:rPr>
                <w:rFonts w:ascii="Arial" w:hAnsi="Arial" w:cs="Arial"/>
                <w:sz w:val="20"/>
                <w:szCs w:val="20"/>
              </w:rPr>
              <w:t>Electrical work</w:t>
            </w:r>
          </w:p>
          <w:p w14:paraId="22F5D1D1" w14:textId="34ECF562" w:rsidR="00F82458" w:rsidRPr="00F82458" w:rsidRDefault="00F82458" w:rsidP="00F82458">
            <w:pPr>
              <w:tabs>
                <w:tab w:val="left" w:pos="2189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 w:rsidRPr="00F82458">
              <w:rPr>
                <w:rFonts w:ascii="Arial" w:hAnsi="Arial" w:cs="Arial"/>
                <w:sz w:val="20"/>
                <w:szCs w:val="20"/>
              </w:rPr>
              <w:t>Chq no 638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F82458">
              <w:rPr>
                <w:rFonts w:ascii="Arial" w:hAnsi="Arial" w:cs="Arial"/>
                <w:sz w:val="20"/>
                <w:szCs w:val="20"/>
              </w:rPr>
              <w:t>£302.22</w:t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  <w:t>C Jowett</w:t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  <w:t xml:space="preserve">Clerks salary </w:t>
            </w:r>
          </w:p>
          <w:p w14:paraId="4B7EFADE" w14:textId="3BD8C4BF" w:rsidR="00F82458" w:rsidRPr="00F82458" w:rsidRDefault="00F82458" w:rsidP="00F82458">
            <w:pPr>
              <w:tabs>
                <w:tab w:val="left" w:pos="2189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 w:rsidRPr="00F82458">
              <w:rPr>
                <w:rFonts w:ascii="Arial" w:hAnsi="Arial" w:cs="Arial"/>
                <w:sz w:val="20"/>
                <w:szCs w:val="20"/>
              </w:rPr>
              <w:t>Chq no 639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F82458">
              <w:rPr>
                <w:rFonts w:ascii="Arial" w:hAnsi="Arial" w:cs="Arial"/>
                <w:sz w:val="20"/>
                <w:szCs w:val="20"/>
              </w:rPr>
              <w:t>£201.60</w:t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  <w:t>HMRC</w:t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  <w:t>PAYE</w:t>
            </w:r>
          </w:p>
          <w:p w14:paraId="616AFC79" w14:textId="77777777" w:rsidR="00F82458" w:rsidRPr="00F82458" w:rsidRDefault="00F82458" w:rsidP="00F82458">
            <w:pPr>
              <w:ind w:left="63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82458">
              <w:rPr>
                <w:rFonts w:ascii="Arial" w:hAnsi="Arial" w:cs="Arial"/>
                <w:sz w:val="20"/>
                <w:szCs w:val="20"/>
                <w:u w:val="single"/>
              </w:rPr>
              <w:t>Ladybelt CP fund</w:t>
            </w:r>
          </w:p>
          <w:p w14:paraId="6064A863" w14:textId="060094CE" w:rsidR="00F82458" w:rsidRPr="00F82458" w:rsidRDefault="00F82458" w:rsidP="00F82458">
            <w:pPr>
              <w:tabs>
                <w:tab w:val="left" w:pos="2189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 w:rsidRPr="00F82458">
              <w:rPr>
                <w:rFonts w:ascii="Arial" w:hAnsi="Arial" w:cs="Arial"/>
                <w:sz w:val="20"/>
                <w:szCs w:val="20"/>
              </w:rPr>
              <w:t>Chq no 125</w:t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  <w:t>£810.00</w:t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  <w:t xml:space="preserve">G. F. </w:t>
            </w:r>
            <w:proofErr w:type="spellStart"/>
            <w:r w:rsidRPr="00F82458">
              <w:rPr>
                <w:rFonts w:ascii="Arial" w:hAnsi="Arial" w:cs="Arial"/>
                <w:sz w:val="20"/>
                <w:szCs w:val="20"/>
              </w:rPr>
              <w:t>Atthowe</w:t>
            </w:r>
            <w:proofErr w:type="spellEnd"/>
            <w:r w:rsidRPr="00F82458">
              <w:rPr>
                <w:rFonts w:ascii="Arial" w:hAnsi="Arial" w:cs="Arial"/>
                <w:sz w:val="20"/>
                <w:szCs w:val="20"/>
              </w:rPr>
              <w:t xml:space="preserve"> Builders</w:t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  <w:t>Icehouse work</w:t>
            </w:r>
          </w:p>
          <w:p w14:paraId="109CD687" w14:textId="1001CEE9" w:rsidR="00F82458" w:rsidRPr="00F82458" w:rsidRDefault="00F82458" w:rsidP="00F82458">
            <w:pPr>
              <w:tabs>
                <w:tab w:val="left" w:pos="2189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 w:rsidRPr="00F82458">
              <w:rPr>
                <w:rFonts w:ascii="Arial" w:hAnsi="Arial" w:cs="Arial"/>
                <w:sz w:val="20"/>
                <w:szCs w:val="20"/>
              </w:rPr>
              <w:t>Chq no 126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F82458">
              <w:rPr>
                <w:rFonts w:ascii="Arial" w:hAnsi="Arial" w:cs="Arial"/>
                <w:sz w:val="20"/>
                <w:szCs w:val="20"/>
              </w:rPr>
              <w:t>£18.00</w:t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  <w:t>Keep Britain Tidy</w:t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  <w:t>Posters</w:t>
            </w:r>
          </w:p>
          <w:p w14:paraId="6BDEB67B" w14:textId="4829A7D0" w:rsidR="00F82458" w:rsidRDefault="00F82458" w:rsidP="00F82458">
            <w:pPr>
              <w:tabs>
                <w:tab w:val="left" w:pos="2189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 w:rsidRPr="00F82458">
              <w:rPr>
                <w:rFonts w:ascii="Arial" w:hAnsi="Arial" w:cs="Arial"/>
                <w:sz w:val="20"/>
                <w:szCs w:val="20"/>
              </w:rPr>
              <w:t>Chq no 127</w:t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  <w:t>£345.60</w:t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  <w:t>A. T. Coombes Ass Ltd</w:t>
            </w:r>
            <w:r w:rsidRPr="00F82458">
              <w:rPr>
                <w:rFonts w:ascii="Arial" w:hAnsi="Arial" w:cs="Arial"/>
                <w:sz w:val="20"/>
                <w:szCs w:val="20"/>
              </w:rPr>
              <w:tab/>
              <w:t>Tree work</w:t>
            </w:r>
          </w:p>
          <w:p w14:paraId="2C544B71" w14:textId="4C8D9381" w:rsidR="00F82458" w:rsidRDefault="00F82458" w:rsidP="00F82458">
            <w:pPr>
              <w:tabs>
                <w:tab w:val="left" w:pos="2189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Chq no 128</w:t>
            </w:r>
            <w:r>
              <w:rPr>
                <w:rFonts w:ascii="Arial" w:hAnsi="Arial" w:cs="Arial"/>
                <w:sz w:val="20"/>
                <w:szCs w:val="20"/>
              </w:rPr>
              <w:tab/>
              <w:t>£83.43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Farn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-Ramsey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Christmas card costs</w:t>
            </w:r>
          </w:p>
          <w:p w14:paraId="6E609B05" w14:textId="4FFD12E9" w:rsidR="00CD0660" w:rsidRPr="00F82458" w:rsidRDefault="00CD0660" w:rsidP="00F82458">
            <w:pPr>
              <w:tabs>
                <w:tab w:val="left" w:pos="2189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Chq no 129</w:t>
            </w:r>
            <w:r>
              <w:rPr>
                <w:rFonts w:ascii="Arial" w:hAnsi="Arial" w:cs="Arial"/>
                <w:sz w:val="20"/>
                <w:szCs w:val="20"/>
              </w:rPr>
              <w:tab/>
              <w:t>£846.12</w:t>
            </w:r>
            <w:r>
              <w:rPr>
                <w:rFonts w:ascii="Arial" w:hAnsi="Arial" w:cs="Arial"/>
                <w:sz w:val="20"/>
                <w:szCs w:val="20"/>
              </w:rPr>
              <w:tab/>
              <w:t>J Harris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Noticeboard</w:t>
            </w:r>
          </w:p>
          <w:p w14:paraId="5933D547" w14:textId="4D78E7CE" w:rsidR="00F22A6A" w:rsidRPr="00B9632B" w:rsidRDefault="00B9632B" w:rsidP="00A95869">
            <w:pPr>
              <w:tabs>
                <w:tab w:val="left" w:pos="630"/>
                <w:tab w:val="left" w:pos="3119"/>
              </w:tabs>
              <w:spacing w:before="120" w:after="120"/>
              <w:ind w:left="630"/>
              <w:rPr>
                <w:rFonts w:ascii="Arial" w:hAnsi="Arial" w:cs="Arial"/>
                <w:sz w:val="20"/>
                <w:szCs w:val="28"/>
              </w:rPr>
            </w:pPr>
            <w:r w:rsidRPr="00B9632B">
              <w:rPr>
                <w:rFonts w:ascii="Arial" w:hAnsi="Arial" w:cs="Arial"/>
                <w:sz w:val="20"/>
                <w:szCs w:val="28"/>
              </w:rPr>
              <w:t>The</w:t>
            </w:r>
            <w:r w:rsidR="00A654FA">
              <w:rPr>
                <w:rFonts w:ascii="Arial" w:hAnsi="Arial" w:cs="Arial"/>
                <w:sz w:val="20"/>
                <w:szCs w:val="28"/>
              </w:rPr>
              <w:t xml:space="preserve"> payments</w:t>
            </w:r>
            <w:r w:rsidR="00F82458">
              <w:rPr>
                <w:rFonts w:ascii="Arial" w:hAnsi="Arial" w:cs="Arial"/>
                <w:sz w:val="20"/>
                <w:szCs w:val="28"/>
              </w:rPr>
              <w:t xml:space="preserve"> were a</w:t>
            </w:r>
            <w:r w:rsidR="00D524FC">
              <w:rPr>
                <w:rFonts w:ascii="Arial" w:hAnsi="Arial" w:cs="Arial"/>
                <w:sz w:val="20"/>
                <w:szCs w:val="28"/>
              </w:rPr>
              <w:t>gr</w:t>
            </w:r>
            <w:r w:rsidR="00F82458">
              <w:rPr>
                <w:rFonts w:ascii="Arial" w:hAnsi="Arial" w:cs="Arial"/>
                <w:sz w:val="20"/>
                <w:szCs w:val="28"/>
              </w:rPr>
              <w:t>eed and the cheques were signed</w:t>
            </w:r>
            <w:r w:rsidR="001D63B6">
              <w:rPr>
                <w:rFonts w:ascii="Arial" w:hAnsi="Arial" w:cs="Arial"/>
                <w:sz w:val="20"/>
                <w:szCs w:val="28"/>
              </w:rPr>
              <w:t>.</w:t>
            </w:r>
          </w:p>
        </w:tc>
        <w:tc>
          <w:tcPr>
            <w:tcW w:w="851" w:type="dxa"/>
          </w:tcPr>
          <w:p w14:paraId="21F21250" w14:textId="6A395D66" w:rsidR="00563C34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5EB549E6" w14:textId="158B890E" w:rsidR="00D76336" w:rsidRDefault="00D76336" w:rsidP="00D76336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7B27AB" w:rsidRPr="0044663A" w14:paraId="2E8B38B3" w14:textId="77777777" w:rsidTr="00A45BE8">
        <w:tc>
          <w:tcPr>
            <w:tcW w:w="567" w:type="dxa"/>
          </w:tcPr>
          <w:p w14:paraId="2C76A414" w14:textId="3A01056E" w:rsidR="007B27AB" w:rsidRPr="004807E2" w:rsidRDefault="004807E2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</w:t>
            </w:r>
          </w:p>
        </w:tc>
        <w:tc>
          <w:tcPr>
            <w:tcW w:w="8534" w:type="dxa"/>
          </w:tcPr>
          <w:p w14:paraId="607DF657" w14:textId="77777777" w:rsidR="00F82458" w:rsidRPr="00F82458" w:rsidRDefault="00F82458" w:rsidP="00F83C9C">
            <w:pPr>
              <w:tabs>
                <w:tab w:val="left" w:pos="0"/>
              </w:tabs>
              <w:spacing w:before="120"/>
              <w:ind w:righ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24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consider and agree any comments on </w:t>
            </w:r>
            <w:r w:rsidRPr="00F8245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The Transport for Norwich Strategy Consultation</w:t>
            </w:r>
          </w:p>
          <w:p w14:paraId="5E816B4E" w14:textId="2C57D3E6" w:rsidR="00D302C4" w:rsidRPr="00774BDD" w:rsidRDefault="00774BDD" w:rsidP="00774BDD">
            <w:pPr>
              <w:tabs>
                <w:tab w:val="left" w:pos="709"/>
              </w:tabs>
              <w:spacing w:before="120" w:after="120"/>
              <w:ind w:right="-23"/>
              <w:rPr>
                <w:rFonts w:ascii="Arial" w:hAnsi="Arial" w:cs="Arial"/>
                <w:sz w:val="20"/>
                <w:szCs w:val="20"/>
              </w:rPr>
            </w:pPr>
            <w:r w:rsidRPr="00774BDD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463AA0">
              <w:rPr>
                <w:rFonts w:ascii="Arial" w:hAnsi="Arial" w:cs="Arial"/>
                <w:sz w:val="20"/>
                <w:szCs w:val="20"/>
              </w:rPr>
              <w:t>proposals were reviewed</w:t>
            </w:r>
            <w:r w:rsidR="00D524FC">
              <w:rPr>
                <w:rFonts w:ascii="Arial" w:hAnsi="Arial" w:cs="Arial"/>
                <w:sz w:val="20"/>
                <w:szCs w:val="20"/>
              </w:rPr>
              <w:t>, it</w:t>
            </w:r>
            <w:r w:rsidR="00463AA0">
              <w:rPr>
                <w:rFonts w:ascii="Arial" w:hAnsi="Arial" w:cs="Arial"/>
                <w:sz w:val="20"/>
                <w:szCs w:val="20"/>
              </w:rPr>
              <w:t xml:space="preserve"> was agreed that n</w:t>
            </w:r>
            <w:r w:rsidR="00463AA0" w:rsidRPr="00463AA0">
              <w:rPr>
                <w:rFonts w:ascii="Arial" w:hAnsi="Arial" w:cs="Arial"/>
                <w:sz w:val="20"/>
                <w:szCs w:val="20"/>
              </w:rPr>
              <w:t>o com</w:t>
            </w:r>
            <w:r w:rsidR="00463AA0">
              <w:rPr>
                <w:rFonts w:ascii="Arial" w:hAnsi="Arial" w:cs="Arial"/>
                <w:sz w:val="20"/>
                <w:szCs w:val="20"/>
              </w:rPr>
              <w:t>m</w:t>
            </w:r>
            <w:r w:rsidR="00463AA0" w:rsidRPr="00463AA0">
              <w:rPr>
                <w:rFonts w:ascii="Arial" w:hAnsi="Arial" w:cs="Arial"/>
                <w:sz w:val="20"/>
                <w:szCs w:val="20"/>
              </w:rPr>
              <w:t xml:space="preserve">ents </w:t>
            </w:r>
            <w:r w:rsidR="00463AA0">
              <w:rPr>
                <w:rFonts w:ascii="Arial" w:hAnsi="Arial" w:cs="Arial"/>
                <w:sz w:val="20"/>
                <w:szCs w:val="20"/>
              </w:rPr>
              <w:t>would</w:t>
            </w:r>
            <w:r w:rsidR="00463AA0" w:rsidRPr="00463AA0">
              <w:rPr>
                <w:rFonts w:ascii="Arial" w:hAnsi="Arial" w:cs="Arial"/>
                <w:sz w:val="20"/>
                <w:szCs w:val="20"/>
              </w:rPr>
              <w:t xml:space="preserve"> be submitted.</w:t>
            </w:r>
            <w:r w:rsidR="00D524FC">
              <w:rPr>
                <w:rFonts w:ascii="Arial" w:hAnsi="Arial" w:cs="Arial"/>
                <w:sz w:val="20"/>
                <w:szCs w:val="20"/>
              </w:rPr>
              <w:t xml:space="preserve"> Individuals could submit their own returns if required. </w:t>
            </w:r>
          </w:p>
        </w:tc>
        <w:tc>
          <w:tcPr>
            <w:tcW w:w="851" w:type="dxa"/>
          </w:tcPr>
          <w:p w14:paraId="25FE7996" w14:textId="77777777" w:rsidR="007B27AB" w:rsidRDefault="007B27AB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B9632B" w:rsidRPr="0044663A" w14:paraId="59652972" w14:textId="77777777" w:rsidTr="00A45BE8">
        <w:tc>
          <w:tcPr>
            <w:tcW w:w="567" w:type="dxa"/>
          </w:tcPr>
          <w:p w14:paraId="50FE08AF" w14:textId="6B7DBB8C" w:rsidR="00B9632B" w:rsidRPr="004807E2" w:rsidRDefault="00F82458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7</w:t>
            </w:r>
          </w:p>
        </w:tc>
        <w:tc>
          <w:tcPr>
            <w:tcW w:w="8534" w:type="dxa"/>
          </w:tcPr>
          <w:p w14:paraId="002E0D71" w14:textId="77777777" w:rsidR="00A654FA" w:rsidRPr="00A654FA" w:rsidRDefault="00A654FA" w:rsidP="00A654FA">
            <w:pPr>
              <w:tabs>
                <w:tab w:val="left" w:pos="709"/>
              </w:tabs>
              <w:spacing w:before="120"/>
              <w:ind w:righ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54FA">
              <w:rPr>
                <w:rFonts w:ascii="Arial" w:hAnsi="Arial" w:cs="Arial"/>
                <w:b/>
                <w:bCs/>
                <w:sz w:val="20"/>
                <w:szCs w:val="20"/>
              </w:rPr>
              <w:t>To consider any action required on the bench in Ketteringham</w:t>
            </w:r>
          </w:p>
          <w:p w14:paraId="62466394" w14:textId="54C48B43" w:rsidR="00E155CB" w:rsidRDefault="00660D6E" w:rsidP="00B9632B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It was agreed to a</w:t>
            </w:r>
            <w:r w:rsidR="00771479">
              <w:rPr>
                <w:rFonts w:ascii="Arial" w:hAnsi="Arial" w:cs="Arial"/>
                <w:bCs/>
                <w:sz w:val="20"/>
                <w:szCs w:val="28"/>
              </w:rPr>
              <w:t xml:space="preserve">djourn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this item </w:t>
            </w:r>
            <w:r w:rsidR="00771479">
              <w:rPr>
                <w:rFonts w:ascii="Arial" w:hAnsi="Arial" w:cs="Arial"/>
                <w:bCs/>
                <w:sz w:val="20"/>
                <w:szCs w:val="28"/>
              </w:rPr>
              <w:t>to the ne</w:t>
            </w:r>
            <w:r>
              <w:rPr>
                <w:rFonts w:ascii="Arial" w:hAnsi="Arial" w:cs="Arial"/>
                <w:bCs/>
                <w:sz w:val="20"/>
                <w:szCs w:val="28"/>
              </w:rPr>
              <w:t>x</w:t>
            </w:r>
            <w:r w:rsidR="00771479">
              <w:rPr>
                <w:rFonts w:ascii="Arial" w:hAnsi="Arial" w:cs="Arial"/>
                <w:bCs/>
                <w:sz w:val="20"/>
                <w:szCs w:val="28"/>
              </w:rPr>
              <w:t>t meeting.</w:t>
            </w:r>
            <w:r w:rsidR="00F83C9C">
              <w:rPr>
                <w:rFonts w:ascii="Arial" w:hAnsi="Arial" w:cs="Arial"/>
                <w:bCs/>
                <w:sz w:val="20"/>
                <w:szCs w:val="28"/>
              </w:rPr>
              <w:t xml:space="preserve"> A specific proposal w</w:t>
            </w:r>
            <w:r w:rsidR="000D13D1">
              <w:rPr>
                <w:rFonts w:ascii="Arial" w:hAnsi="Arial" w:cs="Arial"/>
                <w:bCs/>
                <w:sz w:val="20"/>
                <w:szCs w:val="28"/>
              </w:rPr>
              <w:t>ould be</w:t>
            </w:r>
            <w:r w:rsidR="00F83C9C">
              <w:rPr>
                <w:rFonts w:ascii="Arial" w:hAnsi="Arial" w:cs="Arial"/>
                <w:bCs/>
                <w:sz w:val="20"/>
                <w:szCs w:val="28"/>
              </w:rPr>
              <w:t xml:space="preserve"> required to be able to progress this item. </w:t>
            </w:r>
          </w:p>
          <w:p w14:paraId="3CA000A9" w14:textId="31EB6FB2" w:rsidR="00D524FC" w:rsidRPr="00B9632B" w:rsidRDefault="00D524FC" w:rsidP="00B9632B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A problem was raised that the well at the end of Low Street was in a poor state and the bollards around it were broken, a proposal would be brought to the next meeting for replacement bollards. </w:t>
            </w:r>
          </w:p>
        </w:tc>
        <w:tc>
          <w:tcPr>
            <w:tcW w:w="851" w:type="dxa"/>
          </w:tcPr>
          <w:p w14:paraId="45F655B4" w14:textId="77777777" w:rsidR="0031133C" w:rsidRDefault="0031133C" w:rsidP="0031133C">
            <w:pPr>
              <w:rPr>
                <w:rFonts w:ascii="Arial" w:hAnsi="Arial"/>
                <w:b/>
                <w:sz w:val="20"/>
              </w:rPr>
            </w:pPr>
          </w:p>
          <w:p w14:paraId="61461A20" w14:textId="635E3193" w:rsidR="0031133C" w:rsidRDefault="0031133C" w:rsidP="0069457A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F82458" w:rsidRPr="0044663A" w14:paraId="4E0A0AD5" w14:textId="77777777" w:rsidTr="00A45BE8">
        <w:tc>
          <w:tcPr>
            <w:tcW w:w="567" w:type="dxa"/>
          </w:tcPr>
          <w:p w14:paraId="363852A9" w14:textId="3B262AF6" w:rsidR="00F82458" w:rsidRDefault="00F82458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8</w:t>
            </w:r>
          </w:p>
        </w:tc>
        <w:tc>
          <w:tcPr>
            <w:tcW w:w="8534" w:type="dxa"/>
          </w:tcPr>
          <w:p w14:paraId="12D7F15B" w14:textId="5F26A0CB" w:rsidR="00F82458" w:rsidRDefault="00F82458" w:rsidP="00A654FA">
            <w:pPr>
              <w:tabs>
                <w:tab w:val="left" w:pos="709"/>
              </w:tabs>
              <w:spacing w:before="120"/>
              <w:ind w:righ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 receive an</w:t>
            </w:r>
            <w:r w:rsidR="000D13D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update on the bench in East Carleton</w:t>
            </w:r>
          </w:p>
          <w:p w14:paraId="29C7E2C8" w14:textId="2F9108B9" w:rsidR="00D524FC" w:rsidRPr="00D524FC" w:rsidRDefault="00F83C9C" w:rsidP="00F83C9C">
            <w:pPr>
              <w:tabs>
                <w:tab w:val="left" w:pos="709"/>
              </w:tabs>
              <w:spacing w:before="120" w:after="120"/>
              <w:ind w:right="-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bench had previously deemed to be dangerous, but it had </w:t>
            </w:r>
            <w:r w:rsidR="000D13D1">
              <w:rPr>
                <w:rFonts w:ascii="Arial" w:hAnsi="Arial" w:cs="Arial"/>
                <w:sz w:val="20"/>
                <w:szCs w:val="20"/>
              </w:rPr>
              <w:t xml:space="preserve">since </w:t>
            </w:r>
            <w:r>
              <w:rPr>
                <w:rFonts w:ascii="Arial" w:hAnsi="Arial" w:cs="Arial"/>
                <w:sz w:val="20"/>
                <w:szCs w:val="20"/>
              </w:rPr>
              <w:t>been clarified it would be OK until a new one could be purchased. A proposal would be required for a specific bench to be ordered at the next meeting.</w:t>
            </w:r>
          </w:p>
        </w:tc>
        <w:tc>
          <w:tcPr>
            <w:tcW w:w="851" w:type="dxa"/>
          </w:tcPr>
          <w:p w14:paraId="707ECA20" w14:textId="77777777" w:rsidR="00F82458" w:rsidRDefault="00F82458" w:rsidP="0031133C">
            <w:pPr>
              <w:rPr>
                <w:rFonts w:ascii="Arial" w:hAnsi="Arial"/>
                <w:b/>
                <w:sz w:val="20"/>
              </w:rPr>
            </w:pPr>
          </w:p>
          <w:p w14:paraId="39AA8D61" w14:textId="77777777" w:rsidR="00F83C9C" w:rsidRDefault="00F83C9C" w:rsidP="0031133C">
            <w:pPr>
              <w:rPr>
                <w:rFonts w:ascii="Arial" w:hAnsi="Arial"/>
                <w:b/>
                <w:sz w:val="20"/>
              </w:rPr>
            </w:pPr>
          </w:p>
          <w:p w14:paraId="6A7F885F" w14:textId="77777777" w:rsidR="00F83C9C" w:rsidRDefault="00F83C9C" w:rsidP="0031133C">
            <w:pPr>
              <w:rPr>
                <w:rFonts w:ascii="Arial" w:hAnsi="Arial"/>
                <w:b/>
                <w:sz w:val="20"/>
              </w:rPr>
            </w:pPr>
          </w:p>
          <w:p w14:paraId="7453CDC6" w14:textId="61A0DFAF" w:rsidR="00F83C9C" w:rsidRDefault="00F83C9C" w:rsidP="0031133C">
            <w:pPr>
              <w:rPr>
                <w:rFonts w:ascii="Arial" w:hAnsi="Arial"/>
                <w:b/>
                <w:sz w:val="20"/>
              </w:rPr>
            </w:pPr>
          </w:p>
        </w:tc>
      </w:tr>
      <w:tr w:rsidR="00A654FA" w:rsidRPr="0044663A" w14:paraId="245550E0" w14:textId="77777777" w:rsidTr="00A45BE8">
        <w:tc>
          <w:tcPr>
            <w:tcW w:w="567" w:type="dxa"/>
          </w:tcPr>
          <w:p w14:paraId="41DFB6AD" w14:textId="52750A59" w:rsidR="00A654FA" w:rsidRDefault="00F82458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9</w:t>
            </w:r>
          </w:p>
        </w:tc>
        <w:tc>
          <w:tcPr>
            <w:tcW w:w="8534" w:type="dxa"/>
          </w:tcPr>
          <w:p w14:paraId="170C18E4" w14:textId="77777777" w:rsidR="00660D6E" w:rsidRDefault="00F82458" w:rsidP="00F82458">
            <w:pPr>
              <w:tabs>
                <w:tab w:val="left" w:pos="709"/>
              </w:tabs>
              <w:spacing w:before="120"/>
              <w:ind w:righ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2458">
              <w:rPr>
                <w:rFonts w:ascii="Arial" w:hAnsi="Arial" w:cs="Arial"/>
                <w:b/>
                <w:bCs/>
                <w:sz w:val="20"/>
                <w:szCs w:val="20"/>
              </w:rPr>
              <w:t>To consider and agree the proposal of rental for Ladybelt Country Park effective from 1 April 2023</w:t>
            </w:r>
          </w:p>
          <w:p w14:paraId="3E6FE630" w14:textId="077BD161" w:rsidR="00F83C9C" w:rsidRPr="00F83C9C" w:rsidRDefault="00F83C9C" w:rsidP="00F83C9C">
            <w:pPr>
              <w:tabs>
                <w:tab w:val="left" w:pos="709"/>
              </w:tabs>
              <w:spacing w:before="120" w:after="120"/>
              <w:ind w:right="-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Some discussions took place about looking for an independent review of commercial rents, this would be picked up to the next meeting. </w:t>
            </w:r>
          </w:p>
        </w:tc>
        <w:tc>
          <w:tcPr>
            <w:tcW w:w="851" w:type="dxa"/>
          </w:tcPr>
          <w:p w14:paraId="65DE8305" w14:textId="2A3F8FCE" w:rsidR="00660D6E" w:rsidRDefault="00660D6E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F82458" w:rsidRPr="0044663A" w14:paraId="223B88D6" w14:textId="77777777" w:rsidTr="00A45BE8">
        <w:tc>
          <w:tcPr>
            <w:tcW w:w="567" w:type="dxa"/>
          </w:tcPr>
          <w:p w14:paraId="2D0F94A2" w14:textId="6D157F7E" w:rsidR="00F82458" w:rsidRDefault="00F82458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10</w:t>
            </w:r>
          </w:p>
        </w:tc>
        <w:tc>
          <w:tcPr>
            <w:tcW w:w="8534" w:type="dxa"/>
          </w:tcPr>
          <w:p w14:paraId="6CC908B8" w14:textId="77777777" w:rsidR="00F82458" w:rsidRPr="004807E2" w:rsidRDefault="00F82458" w:rsidP="00F82458">
            <w:pPr>
              <w:spacing w:before="120" w:after="120"/>
              <w:ind w:right="-22"/>
              <w:rPr>
                <w:rFonts w:ascii="Arial" w:hAnsi="Arial" w:cs="Arial"/>
                <w:b/>
                <w:sz w:val="20"/>
                <w:szCs w:val="20"/>
              </w:rPr>
            </w:pPr>
            <w:r w:rsidRPr="004807E2">
              <w:rPr>
                <w:rFonts w:ascii="Arial" w:hAnsi="Arial" w:cs="Arial"/>
                <w:b/>
                <w:sz w:val="20"/>
                <w:szCs w:val="20"/>
              </w:rPr>
              <w:t>To consider and agree any actions for Ladybelt Country Park on:</w:t>
            </w:r>
          </w:p>
          <w:p w14:paraId="62B3E187" w14:textId="3BA35140" w:rsidR="00F83C9C" w:rsidRPr="00F83C9C" w:rsidRDefault="00F82458" w:rsidP="00F83C9C">
            <w:pPr>
              <w:pStyle w:val="ListParagraph"/>
              <w:numPr>
                <w:ilvl w:val="0"/>
                <w:numId w:val="32"/>
              </w:num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 w:hanging="72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F82458">
              <w:rPr>
                <w:rFonts w:ascii="Arial" w:hAnsi="Arial" w:cs="Arial"/>
                <w:b/>
                <w:sz w:val="20"/>
                <w:szCs w:val="20"/>
              </w:rPr>
              <w:t xml:space="preserve">To agree and sign the amended sublease </w:t>
            </w:r>
          </w:p>
          <w:p w14:paraId="1F21C84C" w14:textId="2AC95069" w:rsidR="00F83C9C" w:rsidRPr="00F83C9C" w:rsidRDefault="00A21D70" w:rsidP="00F83C9C">
            <w:pPr>
              <w:pStyle w:val="ListParagraph"/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/>
              <w:contextualSpacing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Amendments had been suggested by solicitors and these had been fed back to the applicant’s solicitor. Once the updates had been made the sub-lease would be signed by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Cave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Fairman. </w:t>
            </w:r>
          </w:p>
          <w:p w14:paraId="12256EA1" w14:textId="6E0DC527" w:rsidR="00F82458" w:rsidRPr="00F83C9C" w:rsidRDefault="00F82458" w:rsidP="00F83C9C">
            <w:pPr>
              <w:pStyle w:val="ListParagraph"/>
              <w:numPr>
                <w:ilvl w:val="0"/>
                <w:numId w:val="32"/>
              </w:num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 w:hanging="720"/>
              <w:rPr>
                <w:rFonts w:ascii="Arial" w:hAnsi="Arial" w:cs="Arial"/>
                <w:b/>
                <w:sz w:val="20"/>
                <w:szCs w:val="20"/>
              </w:rPr>
            </w:pPr>
            <w:r w:rsidRPr="00F82458">
              <w:rPr>
                <w:rFonts w:ascii="Arial" w:hAnsi="Arial" w:cs="Arial"/>
                <w:b/>
                <w:sz w:val="20"/>
                <w:szCs w:val="20"/>
              </w:rPr>
              <w:t xml:space="preserve">To discuss and agree </w:t>
            </w:r>
            <w:r w:rsidRPr="00F82458"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management of the park and interactions between meetings</w:t>
            </w:r>
          </w:p>
          <w:p w14:paraId="42B1A7BF" w14:textId="3F491D29" w:rsidR="00F83C9C" w:rsidRPr="000D13D1" w:rsidRDefault="000D13D1" w:rsidP="000D13D1">
            <w:p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Mrs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Jordan</w:t>
            </w:r>
            <w:r w:rsidR="00F83C9C" w:rsidRPr="00F83C9C">
              <w:rPr>
                <w:rFonts w:ascii="Arial" w:hAnsi="Arial" w:cs="Arial"/>
                <w:bCs/>
                <w:sz w:val="20"/>
                <w:szCs w:val="20"/>
              </w:rPr>
              <w:t xml:space="preserve"> had suggested having a skills audit and areas of interest and experience. </w:t>
            </w:r>
            <w:r w:rsidR="00F83C9C">
              <w:rPr>
                <w:rFonts w:ascii="Arial" w:hAnsi="Arial" w:cs="Arial"/>
                <w:bCs/>
                <w:sz w:val="20"/>
                <w:szCs w:val="20"/>
              </w:rPr>
              <w:t>It was agreed that this would be done outside of the meeting and Mrs Jordan agreed to lead on this.</w:t>
            </w:r>
          </w:p>
          <w:p w14:paraId="41BDAA50" w14:textId="20984652" w:rsidR="00F83C9C" w:rsidRDefault="00F83C9C" w:rsidP="000D13D1">
            <w:p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2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There were issues that people d</w:t>
            </w:r>
            <w:r w:rsidR="000D13D1">
              <w:rPr>
                <w:rFonts w:ascii="Arial" w:hAnsi="Arial" w:cs="Arial"/>
                <w:bCs/>
                <w:sz w:val="20"/>
                <w:szCs w:val="20"/>
              </w:rPr>
              <w:t>id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not always respond to emails between meetings that could make it difficult to progress business that needed to be dealt with. </w:t>
            </w:r>
          </w:p>
          <w:p w14:paraId="49EBC4BD" w14:textId="78177F9D" w:rsidR="00F83C9C" w:rsidRDefault="00F83C9C" w:rsidP="00F83C9C">
            <w:p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There was a discussion on how to deal with parish council meeting business between meetings and whether more meetings were required, sub-committee recommenced or other options to be agreed at the next meeting. </w:t>
            </w:r>
          </w:p>
          <w:p w14:paraId="3887B51A" w14:textId="30AD55F7" w:rsidR="00F83C9C" w:rsidRPr="00F83C9C" w:rsidRDefault="00F83C9C" w:rsidP="00F83C9C">
            <w:p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It was suggested that there should be a site meeting followed by a </w:t>
            </w:r>
            <w:r w:rsidR="005A7F6D">
              <w:rPr>
                <w:rFonts w:ascii="Arial" w:hAnsi="Arial" w:cs="Arial"/>
                <w:bCs/>
                <w:sz w:val="20"/>
                <w:szCs w:val="20"/>
              </w:rPr>
              <w:t xml:space="preserve">formal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meeting to address </w:t>
            </w:r>
            <w:r w:rsidR="005A7F6D">
              <w:rPr>
                <w:rFonts w:ascii="Arial" w:hAnsi="Arial" w:cs="Arial"/>
                <w:bCs/>
                <w:sz w:val="20"/>
                <w:szCs w:val="20"/>
              </w:rPr>
              <w:t>any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issues raised. Availability in November would be sought and Ms Fairman would draft an agenda and circulate for agreement. </w:t>
            </w:r>
          </w:p>
          <w:p w14:paraId="33FD12A8" w14:textId="66C37E92" w:rsidR="00F83C9C" w:rsidRDefault="00F82458" w:rsidP="00F83C9C">
            <w:pPr>
              <w:pStyle w:val="ListParagraph"/>
              <w:numPr>
                <w:ilvl w:val="0"/>
                <w:numId w:val="32"/>
              </w:num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 w:hanging="72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F82458">
              <w:rPr>
                <w:rFonts w:ascii="Arial" w:hAnsi="Arial" w:cs="Arial"/>
                <w:b/>
                <w:sz w:val="20"/>
                <w:szCs w:val="20"/>
              </w:rPr>
              <w:t xml:space="preserve">To receive an update on the tree survey </w:t>
            </w:r>
          </w:p>
          <w:p w14:paraId="74DB891E" w14:textId="36D50B93" w:rsidR="00F83C9C" w:rsidRPr="00F83C9C" w:rsidRDefault="00F83C9C" w:rsidP="00F83C9C">
            <w:pPr>
              <w:pStyle w:val="ListParagraph"/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/>
              <w:contextualSpacing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83C9C">
              <w:rPr>
                <w:rFonts w:ascii="Arial" w:hAnsi="Arial" w:cs="Arial"/>
                <w:bCs/>
                <w:sz w:val="20"/>
                <w:szCs w:val="20"/>
              </w:rPr>
              <w:t xml:space="preserve">To </w:t>
            </w:r>
            <w:r w:rsidR="005A7F6D">
              <w:rPr>
                <w:rFonts w:ascii="Arial" w:hAnsi="Arial" w:cs="Arial"/>
                <w:bCs/>
                <w:sz w:val="20"/>
                <w:szCs w:val="20"/>
              </w:rPr>
              <w:t xml:space="preserve">be </w:t>
            </w:r>
            <w:r w:rsidRPr="00F83C9C">
              <w:rPr>
                <w:rFonts w:ascii="Arial" w:hAnsi="Arial" w:cs="Arial"/>
                <w:bCs/>
                <w:sz w:val="20"/>
                <w:szCs w:val="20"/>
              </w:rPr>
              <w:t>consider</w:t>
            </w:r>
            <w:r w:rsidR="005A7F6D">
              <w:rPr>
                <w:rFonts w:ascii="Arial" w:hAnsi="Arial" w:cs="Arial"/>
                <w:bCs/>
                <w:sz w:val="20"/>
                <w:szCs w:val="20"/>
              </w:rPr>
              <w:t>ed</w:t>
            </w:r>
            <w:r w:rsidRPr="00F83C9C">
              <w:rPr>
                <w:rFonts w:ascii="Arial" w:hAnsi="Arial" w:cs="Arial"/>
                <w:bCs/>
                <w:sz w:val="20"/>
                <w:szCs w:val="20"/>
              </w:rPr>
              <w:t xml:space="preserve"> at the next meeting</w:t>
            </w:r>
            <w:r w:rsidR="005A7F6D">
              <w:rPr>
                <w:rFonts w:ascii="Arial" w:hAnsi="Arial" w:cs="Arial"/>
                <w:bCs/>
                <w:sz w:val="20"/>
                <w:szCs w:val="20"/>
              </w:rPr>
              <w:t xml:space="preserve">; there was the </w:t>
            </w:r>
            <w:r w:rsidRPr="00F83C9C">
              <w:rPr>
                <w:rFonts w:ascii="Arial" w:hAnsi="Arial" w:cs="Arial"/>
                <w:bCs/>
                <w:sz w:val="20"/>
                <w:szCs w:val="20"/>
              </w:rPr>
              <w:t>potential to raise money from thinning the woodland.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A7F6D">
              <w:rPr>
                <w:rFonts w:ascii="Arial" w:hAnsi="Arial" w:cs="Arial"/>
                <w:bCs/>
                <w:sz w:val="20"/>
                <w:szCs w:val="20"/>
              </w:rPr>
              <w:t xml:space="preserve">This would be an agenda item at the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next meeting.</w:t>
            </w:r>
          </w:p>
          <w:p w14:paraId="6546BA54" w14:textId="54DB6ACF" w:rsidR="00F82458" w:rsidRDefault="00F82458" w:rsidP="00F83C9C">
            <w:pPr>
              <w:pStyle w:val="ListParagraph"/>
              <w:numPr>
                <w:ilvl w:val="0"/>
                <w:numId w:val="32"/>
              </w:num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 w:hanging="720"/>
              <w:rPr>
                <w:rFonts w:ascii="Arial" w:hAnsi="Arial" w:cs="Arial"/>
                <w:b/>
                <w:sz w:val="20"/>
                <w:szCs w:val="20"/>
              </w:rPr>
            </w:pPr>
            <w:r w:rsidRPr="00F82458">
              <w:rPr>
                <w:rFonts w:ascii="Arial" w:hAnsi="Arial" w:cs="Arial"/>
                <w:b/>
                <w:sz w:val="20"/>
                <w:szCs w:val="20"/>
              </w:rPr>
              <w:t>Community engagement</w:t>
            </w:r>
          </w:p>
          <w:p w14:paraId="009D68D6" w14:textId="67109474" w:rsidR="00F83C9C" w:rsidRPr="00F83C9C" w:rsidRDefault="00F83C9C" w:rsidP="00F83C9C">
            <w:p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/>
              <w:rPr>
                <w:rFonts w:ascii="Arial" w:hAnsi="Arial" w:cs="Arial"/>
                <w:bCs/>
                <w:sz w:val="20"/>
                <w:szCs w:val="20"/>
              </w:rPr>
            </w:pPr>
            <w:r w:rsidRPr="00F83C9C">
              <w:rPr>
                <w:rFonts w:ascii="Arial" w:hAnsi="Arial" w:cs="Arial"/>
                <w:bCs/>
                <w:sz w:val="20"/>
                <w:szCs w:val="20"/>
              </w:rPr>
              <w:t xml:space="preserve">Bonfire beacon for queen’s platinum jubilee </w:t>
            </w:r>
            <w:r w:rsidR="005A7F6D">
              <w:rPr>
                <w:rFonts w:ascii="Arial" w:hAnsi="Arial" w:cs="Arial"/>
                <w:bCs/>
                <w:sz w:val="20"/>
                <w:szCs w:val="20"/>
              </w:rPr>
              <w:t>wa</w:t>
            </w:r>
            <w:r w:rsidRPr="00F83C9C">
              <w:rPr>
                <w:rFonts w:ascii="Arial" w:hAnsi="Arial" w:cs="Arial"/>
                <w:bCs/>
                <w:sz w:val="20"/>
                <w:szCs w:val="20"/>
              </w:rPr>
              <w:t>s being investigated</w:t>
            </w:r>
          </w:p>
          <w:p w14:paraId="5846F0A2" w14:textId="7AB000B6" w:rsidR="00F83C9C" w:rsidRPr="00F83C9C" w:rsidRDefault="00F83C9C" w:rsidP="00F83C9C">
            <w:p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/>
              <w:rPr>
                <w:rFonts w:ascii="Arial" w:hAnsi="Arial" w:cs="Arial"/>
                <w:bCs/>
                <w:sz w:val="20"/>
                <w:szCs w:val="20"/>
              </w:rPr>
            </w:pPr>
            <w:r w:rsidRPr="00F83C9C">
              <w:rPr>
                <w:rFonts w:ascii="Arial" w:hAnsi="Arial" w:cs="Arial"/>
                <w:bCs/>
                <w:sz w:val="20"/>
                <w:szCs w:val="20"/>
              </w:rPr>
              <w:t>Pop up breakfast in November</w:t>
            </w:r>
          </w:p>
          <w:p w14:paraId="308FBAF5" w14:textId="3DB3D65D" w:rsidR="00F83C9C" w:rsidRDefault="00F82458" w:rsidP="00F83C9C">
            <w:pPr>
              <w:pStyle w:val="ListParagraph"/>
              <w:numPr>
                <w:ilvl w:val="0"/>
                <w:numId w:val="32"/>
              </w:num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 w:hanging="720"/>
              <w:rPr>
                <w:rFonts w:ascii="Arial" w:hAnsi="Arial" w:cs="Arial"/>
                <w:b/>
                <w:sz w:val="20"/>
                <w:szCs w:val="20"/>
              </w:rPr>
            </w:pPr>
            <w:r w:rsidRPr="00F82458">
              <w:rPr>
                <w:rFonts w:ascii="Arial" w:hAnsi="Arial" w:cs="Arial"/>
                <w:b/>
                <w:sz w:val="20"/>
                <w:szCs w:val="20"/>
              </w:rPr>
              <w:t xml:space="preserve">To review and agree the management plan </w:t>
            </w:r>
          </w:p>
          <w:p w14:paraId="673D2A61" w14:textId="72329B2F" w:rsidR="00F83C9C" w:rsidRPr="005A7F6D" w:rsidRDefault="005A7F6D" w:rsidP="005A7F6D">
            <w:p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clerk would </w:t>
            </w:r>
            <w:r w:rsidR="00F83C9C" w:rsidRPr="00F83C9C">
              <w:rPr>
                <w:rFonts w:ascii="Arial" w:hAnsi="Arial" w:cs="Arial"/>
                <w:bCs/>
                <w:sz w:val="20"/>
                <w:szCs w:val="20"/>
              </w:rPr>
              <w:t xml:space="preserve">contact Martin Freestone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to address the</w:t>
            </w:r>
            <w:r w:rsidR="00F83C9C" w:rsidRPr="00F83C9C">
              <w:rPr>
                <w:rFonts w:ascii="Arial" w:hAnsi="Arial" w:cs="Arial"/>
                <w:bCs/>
                <w:sz w:val="20"/>
                <w:szCs w:val="20"/>
              </w:rPr>
              <w:t xml:space="preserve"> tree issues</w:t>
            </w:r>
          </w:p>
          <w:p w14:paraId="3DD1D7B6" w14:textId="3709944D" w:rsidR="00F82458" w:rsidRDefault="00F82458" w:rsidP="00F83C9C">
            <w:pPr>
              <w:pStyle w:val="ListParagraph"/>
              <w:numPr>
                <w:ilvl w:val="0"/>
                <w:numId w:val="32"/>
              </w:num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 w:hanging="72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F82458">
              <w:rPr>
                <w:rFonts w:ascii="Arial" w:hAnsi="Arial" w:cs="Arial"/>
                <w:b/>
                <w:sz w:val="20"/>
                <w:szCs w:val="20"/>
              </w:rPr>
              <w:t xml:space="preserve">Management </w:t>
            </w:r>
          </w:p>
          <w:p w14:paraId="058B2199" w14:textId="13AEE980" w:rsidR="00F83C9C" w:rsidRDefault="00F83C9C" w:rsidP="00F83C9C">
            <w:pPr>
              <w:tabs>
                <w:tab w:val="left" w:pos="772"/>
                <w:tab w:val="left" w:pos="1701"/>
              </w:tabs>
              <w:spacing w:before="120" w:after="120"/>
              <w:ind w:left="772" w:right="-23"/>
              <w:rPr>
                <w:rFonts w:ascii="Arial" w:hAnsi="Arial" w:cs="Arial"/>
                <w:bCs/>
                <w:sz w:val="20"/>
                <w:szCs w:val="20"/>
              </w:rPr>
            </w:pPr>
            <w:r w:rsidRPr="00F83C9C">
              <w:rPr>
                <w:rFonts w:ascii="Arial" w:hAnsi="Arial" w:cs="Arial"/>
                <w:bCs/>
                <w:sz w:val="20"/>
                <w:szCs w:val="20"/>
              </w:rPr>
              <w:t xml:space="preserve">Community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payback w</w:t>
            </w:r>
            <w:r w:rsidR="005A7F6D">
              <w:rPr>
                <w:rFonts w:ascii="Arial" w:hAnsi="Arial" w:cs="Arial"/>
                <w:bCs/>
                <w:sz w:val="20"/>
                <w:szCs w:val="20"/>
              </w:rPr>
              <w:t>ould be available again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soon. </w:t>
            </w:r>
          </w:p>
          <w:p w14:paraId="470F4EA4" w14:textId="29DE8C4A" w:rsidR="007827F8" w:rsidRDefault="007827F8" w:rsidP="00F83C9C">
            <w:pPr>
              <w:tabs>
                <w:tab w:val="left" w:pos="772"/>
                <w:tab w:val="left" w:pos="1701"/>
              </w:tabs>
              <w:spacing w:before="120" w:after="120"/>
              <w:ind w:left="772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biennial cut </w:t>
            </w:r>
            <w:r w:rsidR="005A7F6D">
              <w:rPr>
                <w:rFonts w:ascii="Arial" w:hAnsi="Arial" w:cs="Arial"/>
                <w:bCs/>
                <w:sz w:val="20"/>
                <w:szCs w:val="20"/>
              </w:rPr>
              <w:t>had been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done and another cut was due imminently</w:t>
            </w:r>
            <w:r w:rsidR="005A7F6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6F4B4613" w14:textId="48B719E8" w:rsidR="007827F8" w:rsidRPr="00F83C9C" w:rsidRDefault="005A7F6D" w:rsidP="00F83C9C">
            <w:pPr>
              <w:tabs>
                <w:tab w:val="left" w:pos="772"/>
                <w:tab w:val="left" w:pos="1701"/>
              </w:tabs>
              <w:spacing w:before="120" w:after="120"/>
              <w:ind w:left="772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new n</w:t>
            </w:r>
            <w:r w:rsidR="007827F8">
              <w:rPr>
                <w:rFonts w:ascii="Arial" w:hAnsi="Arial" w:cs="Arial"/>
                <w:bCs/>
                <w:sz w:val="20"/>
                <w:szCs w:val="20"/>
              </w:rPr>
              <w:t>otice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827F8">
              <w:rPr>
                <w:rFonts w:ascii="Arial" w:hAnsi="Arial" w:cs="Arial"/>
                <w:bCs/>
                <w:sz w:val="20"/>
                <w:szCs w:val="20"/>
              </w:rPr>
              <w:t xml:space="preserve">board was being constructed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as</w:t>
            </w:r>
            <w:r w:rsidR="007827F8">
              <w:rPr>
                <w:rFonts w:ascii="Arial" w:hAnsi="Arial" w:cs="Arial"/>
                <w:bCs/>
                <w:sz w:val="20"/>
                <w:szCs w:val="20"/>
              </w:rPr>
              <w:t xml:space="preserve"> a community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project</w:t>
            </w:r>
            <w:r w:rsidR="007827F8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The r</w:t>
            </w:r>
            <w:r w:rsidR="007827F8">
              <w:rPr>
                <w:rFonts w:ascii="Arial" w:hAnsi="Arial" w:cs="Arial"/>
                <w:bCs/>
                <w:sz w:val="20"/>
                <w:szCs w:val="20"/>
              </w:rPr>
              <w:t xml:space="preserve">oof </w:t>
            </w:r>
            <w:proofErr w:type="spellStart"/>
            <w:r w:rsidR="007827F8">
              <w:rPr>
                <w:rFonts w:ascii="Arial" w:hAnsi="Arial" w:cs="Arial"/>
                <w:bCs/>
                <w:sz w:val="20"/>
                <w:szCs w:val="20"/>
              </w:rPr>
              <w:t>t</w:t>
            </w:r>
            <w:r>
              <w:rPr>
                <w:rFonts w:ascii="Arial" w:hAnsi="Arial" w:cs="Arial"/>
                <w:bCs/>
                <w:sz w:val="20"/>
                <w:szCs w:val="20"/>
              </w:rPr>
              <w:t>was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due to be added.</w:t>
            </w:r>
          </w:p>
          <w:p w14:paraId="364D35DD" w14:textId="459492F8" w:rsidR="00F82458" w:rsidRDefault="00F82458" w:rsidP="00F83C9C">
            <w:pPr>
              <w:pStyle w:val="ListParagraph"/>
              <w:numPr>
                <w:ilvl w:val="0"/>
                <w:numId w:val="32"/>
              </w:num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 w:hanging="720"/>
              <w:rPr>
                <w:rFonts w:ascii="Arial" w:hAnsi="Arial" w:cs="Arial"/>
                <w:b/>
                <w:sz w:val="20"/>
                <w:szCs w:val="20"/>
              </w:rPr>
            </w:pPr>
            <w:r w:rsidRPr="00F82458">
              <w:rPr>
                <w:rFonts w:ascii="Arial" w:hAnsi="Arial" w:cs="Arial"/>
                <w:b/>
                <w:sz w:val="20"/>
                <w:szCs w:val="20"/>
              </w:rPr>
              <w:t>Health and safety</w:t>
            </w:r>
          </w:p>
          <w:p w14:paraId="6FD70A42" w14:textId="33A83EDC" w:rsidR="00F83C9C" w:rsidRPr="005A7F6D" w:rsidRDefault="005A7F6D" w:rsidP="00F83C9C">
            <w:p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/>
              <w:rPr>
                <w:rFonts w:ascii="Arial" w:hAnsi="Arial" w:cs="Arial"/>
                <w:bCs/>
                <w:sz w:val="20"/>
                <w:szCs w:val="20"/>
              </w:rPr>
            </w:pPr>
            <w:r w:rsidRPr="005A7F6D">
              <w:rPr>
                <w:rFonts w:ascii="Arial" w:hAnsi="Arial" w:cs="Arial"/>
                <w:bCs/>
                <w:sz w:val="20"/>
                <w:szCs w:val="20"/>
              </w:rPr>
              <w:t>No issues were discussed</w:t>
            </w:r>
          </w:p>
          <w:p w14:paraId="4B182378" w14:textId="0DB22E9B" w:rsidR="00F82458" w:rsidRDefault="00F82458" w:rsidP="00F83C9C">
            <w:pPr>
              <w:pStyle w:val="ListParagraph"/>
              <w:numPr>
                <w:ilvl w:val="0"/>
                <w:numId w:val="32"/>
              </w:num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 w:hanging="720"/>
              <w:rPr>
                <w:rFonts w:ascii="Arial" w:hAnsi="Arial" w:cs="Arial"/>
                <w:b/>
                <w:sz w:val="20"/>
                <w:szCs w:val="20"/>
              </w:rPr>
            </w:pPr>
            <w:r w:rsidRPr="00F82458">
              <w:rPr>
                <w:rFonts w:ascii="Arial" w:hAnsi="Arial" w:cs="Arial"/>
                <w:b/>
                <w:sz w:val="20"/>
                <w:szCs w:val="20"/>
              </w:rPr>
              <w:t>Long term plan</w:t>
            </w:r>
          </w:p>
          <w:p w14:paraId="07B2B8C5" w14:textId="2B6C20AE" w:rsidR="00F83C9C" w:rsidRPr="005A7F6D" w:rsidRDefault="005A7F6D" w:rsidP="005A7F6D">
            <w:p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/>
              <w:rPr>
                <w:rFonts w:ascii="Arial" w:hAnsi="Arial" w:cs="Arial"/>
                <w:bCs/>
                <w:sz w:val="20"/>
                <w:szCs w:val="20"/>
              </w:rPr>
            </w:pPr>
            <w:r w:rsidRPr="005A7F6D">
              <w:rPr>
                <w:rFonts w:ascii="Arial" w:hAnsi="Arial" w:cs="Arial"/>
                <w:bCs/>
                <w:sz w:val="20"/>
                <w:szCs w:val="20"/>
              </w:rPr>
              <w:t>No issues were discussed</w:t>
            </w:r>
          </w:p>
          <w:p w14:paraId="781597AB" w14:textId="69CB3055" w:rsidR="00F82458" w:rsidRDefault="00F82458" w:rsidP="00F83C9C">
            <w:pPr>
              <w:pStyle w:val="ListParagraph"/>
              <w:numPr>
                <w:ilvl w:val="0"/>
                <w:numId w:val="32"/>
              </w:num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 w:hanging="720"/>
              <w:rPr>
                <w:rFonts w:ascii="Arial" w:hAnsi="Arial" w:cs="Arial"/>
                <w:b/>
                <w:sz w:val="20"/>
                <w:szCs w:val="20"/>
              </w:rPr>
            </w:pPr>
            <w:r w:rsidRPr="00F82458">
              <w:rPr>
                <w:rFonts w:ascii="Arial" w:hAnsi="Arial" w:cs="Arial"/>
                <w:b/>
                <w:sz w:val="20"/>
                <w:szCs w:val="20"/>
              </w:rPr>
              <w:t>To consider and agree a logo for the park</w:t>
            </w:r>
          </w:p>
          <w:p w14:paraId="330A2AD6" w14:textId="277BC99F" w:rsidR="00F83C9C" w:rsidRPr="00F83C9C" w:rsidRDefault="005A7F6D" w:rsidP="00F83C9C">
            <w:p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 d</w:t>
            </w:r>
            <w:r w:rsidR="00F83C9C" w:rsidRPr="00F83C9C">
              <w:rPr>
                <w:rFonts w:ascii="Arial" w:hAnsi="Arial" w:cs="Arial"/>
                <w:bCs/>
                <w:sz w:val="20"/>
                <w:szCs w:val="20"/>
              </w:rPr>
              <w:t xml:space="preserve">raft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logo had been done by a local high school student. It was </w:t>
            </w:r>
            <w:r w:rsidR="00F83C9C" w:rsidRPr="00F83C9C">
              <w:rPr>
                <w:rFonts w:ascii="Arial" w:hAnsi="Arial" w:cs="Arial"/>
                <w:bCs/>
                <w:sz w:val="20"/>
                <w:szCs w:val="20"/>
              </w:rPr>
              <w:t xml:space="preserve">reviewed and comments provided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to enable </w:t>
            </w:r>
            <w:r w:rsidR="00F83C9C" w:rsidRPr="00F83C9C">
              <w:rPr>
                <w:rFonts w:ascii="Arial" w:hAnsi="Arial" w:cs="Arial"/>
                <w:bCs/>
                <w:sz w:val="20"/>
                <w:szCs w:val="20"/>
              </w:rPr>
              <w:t xml:space="preserve">further changes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to be made. </w:t>
            </w:r>
          </w:p>
          <w:p w14:paraId="6F687C98" w14:textId="77777777" w:rsidR="00F82458" w:rsidRPr="00F82458" w:rsidRDefault="00F82458" w:rsidP="00F83C9C">
            <w:pPr>
              <w:pStyle w:val="ListParagraph"/>
              <w:numPr>
                <w:ilvl w:val="0"/>
                <w:numId w:val="32"/>
              </w:numPr>
              <w:tabs>
                <w:tab w:val="left" w:pos="0"/>
                <w:tab w:val="left" w:pos="772"/>
                <w:tab w:val="left" w:pos="1701"/>
              </w:tabs>
              <w:spacing w:before="120" w:after="120"/>
              <w:ind w:left="771" w:right="-23" w:hanging="720"/>
              <w:rPr>
                <w:rFonts w:ascii="Arial" w:hAnsi="Arial" w:cs="Arial"/>
                <w:b/>
                <w:sz w:val="20"/>
                <w:szCs w:val="20"/>
              </w:rPr>
            </w:pPr>
            <w:r w:rsidRPr="00F82458">
              <w:rPr>
                <w:rFonts w:ascii="Arial" w:hAnsi="Arial" w:cs="Arial"/>
                <w:b/>
                <w:sz w:val="20"/>
                <w:szCs w:val="20"/>
              </w:rPr>
              <w:t>To agree the competition for the 2023 calendar</w:t>
            </w:r>
          </w:p>
          <w:p w14:paraId="1AEEEF73" w14:textId="526C15B9" w:rsidR="005A7F6D" w:rsidRDefault="005A7F6D" w:rsidP="00F83C9C">
            <w:pPr>
              <w:tabs>
                <w:tab w:val="left" w:pos="709"/>
              </w:tabs>
              <w:spacing w:before="120" w:after="120"/>
              <w:ind w:left="771" w:right="-23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Fairman</w:t>
            </w:r>
            <w:r w:rsidR="00F83C9C" w:rsidRPr="00F83C9C">
              <w:rPr>
                <w:rFonts w:ascii="Arial" w:hAnsi="Arial" w:cs="Arial"/>
                <w:sz w:val="20"/>
                <w:szCs w:val="20"/>
              </w:rPr>
              <w:t xml:space="preserve"> outlined proposals</w:t>
            </w:r>
            <w:r>
              <w:rPr>
                <w:rFonts w:ascii="Arial" w:hAnsi="Arial" w:cs="Arial"/>
                <w:sz w:val="20"/>
                <w:szCs w:val="20"/>
              </w:rPr>
              <w:t xml:space="preserve"> to produce a calendar to raise funds</w:t>
            </w:r>
            <w:r w:rsidR="00F83C9C" w:rsidRPr="00F83C9C">
              <w:rPr>
                <w:rFonts w:ascii="Arial" w:hAnsi="Arial" w:cs="Arial"/>
                <w:sz w:val="20"/>
                <w:szCs w:val="20"/>
              </w:rPr>
              <w:t>, the cost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3C9C" w:rsidRPr="00F83C9C">
              <w:rPr>
                <w:rFonts w:ascii="Arial" w:hAnsi="Arial" w:cs="Arial"/>
                <w:sz w:val="20"/>
                <w:szCs w:val="20"/>
              </w:rPr>
              <w:t xml:space="preserve">would be £3 per calendar </w:t>
            </w:r>
            <w:r>
              <w:rPr>
                <w:rFonts w:ascii="Arial" w:hAnsi="Arial" w:cs="Arial"/>
                <w:sz w:val="20"/>
                <w:szCs w:val="20"/>
              </w:rPr>
              <w:t>ordered i</w:t>
            </w:r>
            <w:r w:rsidR="00F83C9C" w:rsidRPr="00F83C9C">
              <w:rPr>
                <w:rFonts w:ascii="Arial" w:hAnsi="Arial" w:cs="Arial"/>
                <w:sz w:val="20"/>
                <w:szCs w:val="20"/>
              </w:rPr>
              <w:t xml:space="preserve">n batches of 50. </w:t>
            </w:r>
            <w:r>
              <w:rPr>
                <w:rFonts w:ascii="Arial" w:hAnsi="Arial" w:cs="Arial"/>
                <w:sz w:val="20"/>
                <w:szCs w:val="20"/>
              </w:rPr>
              <w:t>A p</w:t>
            </w:r>
            <w:r w:rsidR="00F83C9C" w:rsidRPr="00F83C9C">
              <w:rPr>
                <w:rFonts w:ascii="Arial" w:hAnsi="Arial" w:cs="Arial"/>
                <w:sz w:val="20"/>
                <w:szCs w:val="20"/>
              </w:rPr>
              <w:t>hoto</w:t>
            </w:r>
            <w:r>
              <w:rPr>
                <w:rFonts w:ascii="Arial" w:hAnsi="Arial" w:cs="Arial"/>
                <w:sz w:val="20"/>
                <w:szCs w:val="20"/>
              </w:rPr>
              <w:t>graphic</w:t>
            </w:r>
            <w:r w:rsidR="00F83C9C" w:rsidRPr="00F83C9C">
              <w:rPr>
                <w:rFonts w:ascii="Arial" w:hAnsi="Arial" w:cs="Arial"/>
                <w:sz w:val="20"/>
                <w:szCs w:val="20"/>
              </w:rPr>
              <w:t xml:space="preserve"> competition </w:t>
            </w:r>
            <w:r>
              <w:rPr>
                <w:rFonts w:ascii="Arial" w:hAnsi="Arial" w:cs="Arial"/>
                <w:sz w:val="20"/>
                <w:szCs w:val="20"/>
              </w:rPr>
              <w:t>was due to commence once it had been agreed.</w:t>
            </w:r>
          </w:p>
          <w:p w14:paraId="49C5E8D0" w14:textId="1774F286" w:rsidR="00F82458" w:rsidRPr="00F83C9C" w:rsidRDefault="005A7F6D" w:rsidP="00F83C9C">
            <w:pPr>
              <w:tabs>
                <w:tab w:val="left" w:pos="709"/>
              </w:tabs>
              <w:spacing w:before="120" w:after="120"/>
              <w:ind w:left="771" w:right="-23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Fairman proposed the calendar be agreed,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Cave seconded the proposal which was agreed. </w:t>
            </w:r>
            <w:r w:rsidR="00F83C9C" w:rsidRPr="00F83C9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43948407" w14:textId="77777777" w:rsidR="00F82458" w:rsidRDefault="00F82458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2F112226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26490833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69D70B7D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3AE8A74A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1BE42BBA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722E923B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3A78A09F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5C4C64A1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AJ</w:t>
            </w:r>
          </w:p>
          <w:p w14:paraId="6FE86D5F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480E1DAD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5A6F8C7F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043A2DAC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075E09A7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7F0AD288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538704C3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791F9B37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2968020D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6B66FA0F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13ACA309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7A31A3AB" w14:textId="77777777" w:rsidR="00F83C9C" w:rsidRDefault="00F83C9C" w:rsidP="00660D6E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IF/CJ</w:t>
            </w:r>
          </w:p>
          <w:p w14:paraId="68A9EC08" w14:textId="77777777" w:rsidR="005A7F6D" w:rsidRDefault="005A7F6D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3B4D2691" w14:textId="77777777" w:rsidR="005A7F6D" w:rsidRDefault="005A7F6D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75242C53" w14:textId="77777777" w:rsidR="005A7F6D" w:rsidRDefault="005A7F6D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3903719A" w14:textId="77777777" w:rsidR="005A7F6D" w:rsidRDefault="005A7F6D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66D201DB" w14:textId="77777777" w:rsidR="005A7F6D" w:rsidRDefault="005A7F6D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4BBFA8A9" w14:textId="77777777" w:rsidR="005A7F6D" w:rsidRDefault="005A7F6D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71BDC0A2" w14:textId="77777777" w:rsidR="005A7F6D" w:rsidRDefault="005A7F6D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2183FC6E" w14:textId="77777777" w:rsidR="005A7F6D" w:rsidRDefault="005A7F6D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0FFCA240" w14:textId="77777777" w:rsidR="005A7F6D" w:rsidRDefault="005A7F6D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30A89FF1" w14:textId="77777777" w:rsidR="005A7F6D" w:rsidRDefault="005A7F6D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10F31B8D" w14:textId="77777777" w:rsidR="005A7F6D" w:rsidRDefault="005A7F6D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69F8445D" w14:textId="77777777" w:rsidR="005A7F6D" w:rsidRDefault="005A7F6D" w:rsidP="00660D6E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488144DC" w14:textId="28E84883" w:rsidR="005A7F6D" w:rsidRDefault="005A7F6D" w:rsidP="00660D6E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CJ</w:t>
            </w:r>
          </w:p>
        </w:tc>
      </w:tr>
      <w:tr w:rsidR="00563C34" w:rsidRPr="0044663A" w14:paraId="40DB3D0F" w14:textId="77777777" w:rsidTr="00A45BE8">
        <w:tc>
          <w:tcPr>
            <w:tcW w:w="567" w:type="dxa"/>
          </w:tcPr>
          <w:p w14:paraId="2BB030D0" w14:textId="537AE8B1" w:rsidR="00563C34" w:rsidRPr="004807E2" w:rsidRDefault="00B9632B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 w:rsidRPr="004807E2">
              <w:rPr>
                <w:rFonts w:ascii="Arial" w:hAnsi="Arial"/>
                <w:b/>
                <w:sz w:val="20"/>
              </w:rPr>
              <w:lastRenderedPageBreak/>
              <w:t>1</w:t>
            </w:r>
            <w:r w:rsidR="00410B91">
              <w:rPr>
                <w:rFonts w:ascii="Arial" w:hAnsi="Arial"/>
                <w:b/>
                <w:sz w:val="20"/>
              </w:rPr>
              <w:t>1</w:t>
            </w:r>
            <w:r w:rsidR="00563C34" w:rsidRPr="004807E2">
              <w:rPr>
                <w:rFonts w:ascii="Arial" w:hAnsi="Arial"/>
                <w:b/>
                <w:sz w:val="20"/>
              </w:rPr>
              <w:tab/>
            </w:r>
          </w:p>
        </w:tc>
        <w:tc>
          <w:tcPr>
            <w:tcW w:w="8534" w:type="dxa"/>
          </w:tcPr>
          <w:p w14:paraId="214D6A04" w14:textId="77777777" w:rsidR="00563C34" w:rsidRPr="00531098" w:rsidRDefault="00563C34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b/>
                <w:sz w:val="20"/>
                <w:szCs w:val="28"/>
              </w:rPr>
            </w:pPr>
            <w:r w:rsidRPr="00531098">
              <w:rPr>
                <w:rFonts w:ascii="Arial" w:hAnsi="Arial" w:cs="Arial"/>
                <w:b/>
                <w:sz w:val="20"/>
                <w:szCs w:val="28"/>
              </w:rPr>
              <w:t>To review any updates on the Thickthorn Interchange plans</w:t>
            </w:r>
          </w:p>
          <w:p w14:paraId="137E4383" w14:textId="77777777" w:rsidR="0020383E" w:rsidRDefault="00035ED2" w:rsidP="0079788B">
            <w:pPr>
              <w:tabs>
                <w:tab w:val="left" w:pos="709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No </w:t>
            </w:r>
            <w:r w:rsidR="0020383E">
              <w:rPr>
                <w:rFonts w:ascii="Arial" w:hAnsi="Arial" w:cs="Arial"/>
                <w:sz w:val="20"/>
                <w:szCs w:val="28"/>
              </w:rPr>
              <w:t xml:space="preserve">further information </w:t>
            </w:r>
            <w:r>
              <w:rPr>
                <w:rFonts w:ascii="Arial" w:hAnsi="Arial" w:cs="Arial"/>
                <w:sz w:val="20"/>
                <w:szCs w:val="28"/>
              </w:rPr>
              <w:t xml:space="preserve">had been received. </w:t>
            </w:r>
          </w:p>
          <w:p w14:paraId="13ADB8B4" w14:textId="29462072" w:rsidR="000240F5" w:rsidRPr="00F62353" w:rsidRDefault="0020383E" w:rsidP="0079788B">
            <w:pPr>
              <w:tabs>
                <w:tab w:val="left" w:pos="709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Ms Fairman </w:t>
            </w:r>
            <w:r w:rsidR="00035ED2">
              <w:rPr>
                <w:rFonts w:ascii="Arial" w:hAnsi="Arial" w:cs="Arial"/>
                <w:sz w:val="20"/>
                <w:szCs w:val="28"/>
              </w:rPr>
              <w:t xml:space="preserve">asked about the </w:t>
            </w:r>
            <w:r>
              <w:rPr>
                <w:rFonts w:ascii="Arial" w:hAnsi="Arial" w:cs="Arial"/>
                <w:sz w:val="20"/>
                <w:szCs w:val="28"/>
              </w:rPr>
              <w:t xml:space="preserve">suggested </w:t>
            </w:r>
            <w:r w:rsidR="00035ED2">
              <w:rPr>
                <w:rFonts w:ascii="Arial" w:hAnsi="Arial" w:cs="Arial"/>
                <w:sz w:val="20"/>
                <w:szCs w:val="28"/>
              </w:rPr>
              <w:t xml:space="preserve">declassification of Cantley Lane and </w:t>
            </w:r>
            <w:r>
              <w:rPr>
                <w:rFonts w:ascii="Arial" w:hAnsi="Arial" w:cs="Arial"/>
                <w:sz w:val="20"/>
                <w:szCs w:val="28"/>
              </w:rPr>
              <w:t>would</w:t>
            </w:r>
            <w:r w:rsidR="00035ED2">
              <w:rPr>
                <w:rFonts w:ascii="Arial" w:hAnsi="Arial" w:cs="Arial"/>
                <w:sz w:val="20"/>
                <w:szCs w:val="28"/>
              </w:rPr>
              <w:t xml:space="preserve"> forward the notification to the clerk who will </w:t>
            </w:r>
            <w:r>
              <w:rPr>
                <w:rFonts w:ascii="Arial" w:hAnsi="Arial" w:cs="Arial"/>
                <w:sz w:val="20"/>
                <w:szCs w:val="28"/>
              </w:rPr>
              <w:t xml:space="preserve">then </w:t>
            </w:r>
            <w:r w:rsidR="00035ED2">
              <w:rPr>
                <w:rFonts w:ascii="Arial" w:hAnsi="Arial" w:cs="Arial"/>
                <w:sz w:val="20"/>
                <w:szCs w:val="28"/>
              </w:rPr>
              <w:t xml:space="preserve">enquire as to what the implications </w:t>
            </w:r>
            <w:r>
              <w:rPr>
                <w:rFonts w:ascii="Arial" w:hAnsi="Arial" w:cs="Arial"/>
                <w:sz w:val="20"/>
                <w:szCs w:val="28"/>
              </w:rPr>
              <w:t>we</w:t>
            </w:r>
            <w:r w:rsidR="00035ED2">
              <w:rPr>
                <w:rFonts w:ascii="Arial" w:hAnsi="Arial" w:cs="Arial"/>
                <w:sz w:val="20"/>
                <w:szCs w:val="28"/>
              </w:rPr>
              <w:t xml:space="preserve">re. </w:t>
            </w:r>
          </w:p>
        </w:tc>
        <w:tc>
          <w:tcPr>
            <w:tcW w:w="851" w:type="dxa"/>
          </w:tcPr>
          <w:p w14:paraId="2AA8514B" w14:textId="77777777" w:rsidR="0079788B" w:rsidRDefault="0079788B" w:rsidP="0079788B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3540A7E9" w14:textId="77777777" w:rsidR="005A7F6D" w:rsidRDefault="005A7F6D" w:rsidP="0079788B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338C1D28" w14:textId="77777777" w:rsidR="005A7F6D" w:rsidRDefault="005A7F6D" w:rsidP="0079788B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471C7177" w14:textId="77777777" w:rsidR="005A7F6D" w:rsidRDefault="005A7F6D" w:rsidP="0079788B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3BFF0122" w14:textId="65458CCD" w:rsidR="005A7F6D" w:rsidRDefault="005A7F6D" w:rsidP="0079788B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IF/CJ</w:t>
            </w:r>
          </w:p>
        </w:tc>
      </w:tr>
      <w:tr w:rsidR="00563C34" w:rsidRPr="0044663A" w14:paraId="338E727F" w14:textId="77777777" w:rsidTr="00A45BE8">
        <w:tc>
          <w:tcPr>
            <w:tcW w:w="567" w:type="dxa"/>
          </w:tcPr>
          <w:p w14:paraId="3F10C36C" w14:textId="30938852" w:rsidR="00563C34" w:rsidRPr="004807E2" w:rsidRDefault="00563C34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 w:rsidRPr="004807E2">
              <w:rPr>
                <w:rFonts w:ascii="Arial" w:hAnsi="Arial"/>
                <w:b/>
                <w:sz w:val="20"/>
              </w:rPr>
              <w:t>1</w:t>
            </w:r>
            <w:r w:rsidR="00410B91"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8534" w:type="dxa"/>
          </w:tcPr>
          <w:p w14:paraId="7E2A2E7F" w14:textId="3346C023" w:rsidR="000240F5" w:rsidRPr="000240F5" w:rsidRDefault="00563C34" w:rsidP="000240F5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b/>
                <w:sz w:val="20"/>
                <w:szCs w:val="28"/>
              </w:rPr>
            </w:pPr>
            <w:r w:rsidRPr="00F62353">
              <w:rPr>
                <w:rFonts w:ascii="Arial" w:hAnsi="Arial" w:cs="Arial"/>
                <w:b/>
                <w:sz w:val="20"/>
                <w:szCs w:val="28"/>
              </w:rPr>
              <w:t xml:space="preserve">To consider correspondence received </w:t>
            </w:r>
          </w:p>
          <w:p w14:paraId="38DB37B1" w14:textId="46B1DA8E" w:rsidR="00A90954" w:rsidRDefault="005A7F6D" w:rsidP="00410B91">
            <w:pPr>
              <w:tabs>
                <w:tab w:val="left" w:pos="630"/>
                <w:tab w:val="left" w:pos="1339"/>
              </w:tabs>
              <w:spacing w:before="120" w:after="12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Notice of the </w:t>
            </w:r>
            <w:r w:rsidR="00A21D70">
              <w:rPr>
                <w:rFonts w:ascii="Arial" w:hAnsi="Arial" w:cs="Arial"/>
                <w:sz w:val="20"/>
                <w:szCs w:val="20"/>
                <w:lang w:val="en-GB"/>
              </w:rPr>
              <w:t>r</w:t>
            </w:r>
            <w:r w:rsidR="00F83C9C">
              <w:rPr>
                <w:rFonts w:ascii="Arial" w:hAnsi="Arial" w:cs="Arial"/>
                <w:sz w:val="20"/>
                <w:szCs w:val="20"/>
                <w:lang w:val="en-GB"/>
              </w:rPr>
              <w:t xml:space="preserve">angers </w:t>
            </w:r>
            <w:r w:rsidR="00A21D70">
              <w:rPr>
                <w:rFonts w:ascii="Arial" w:hAnsi="Arial" w:cs="Arial"/>
                <w:sz w:val="20"/>
                <w:szCs w:val="20"/>
                <w:lang w:val="en-GB"/>
              </w:rPr>
              <w:t>available for issues in</w:t>
            </w:r>
            <w:r w:rsidR="00F83C9C">
              <w:rPr>
                <w:rFonts w:ascii="Arial" w:hAnsi="Arial" w:cs="Arial"/>
                <w:sz w:val="20"/>
                <w:szCs w:val="20"/>
                <w:lang w:val="en-GB"/>
              </w:rPr>
              <w:t xml:space="preserve"> East Carleton </w:t>
            </w:r>
            <w:r w:rsidR="00A21D70">
              <w:rPr>
                <w:rFonts w:ascii="Arial" w:hAnsi="Arial" w:cs="Arial"/>
                <w:sz w:val="20"/>
                <w:szCs w:val="20"/>
                <w:lang w:val="en-GB"/>
              </w:rPr>
              <w:t xml:space="preserve">had been received. </w:t>
            </w:r>
          </w:p>
          <w:p w14:paraId="245A12DA" w14:textId="40A35CAE" w:rsidR="00F83C9C" w:rsidRPr="000240F5" w:rsidRDefault="00A21D70" w:rsidP="00410B91">
            <w:pPr>
              <w:tabs>
                <w:tab w:val="left" w:pos="630"/>
                <w:tab w:val="left" w:pos="1339"/>
              </w:tabs>
              <w:spacing w:before="120" w:after="12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The clerk was asked to look in to having on-line banking. </w:t>
            </w:r>
          </w:p>
        </w:tc>
        <w:tc>
          <w:tcPr>
            <w:tcW w:w="851" w:type="dxa"/>
          </w:tcPr>
          <w:p w14:paraId="3E0BDF58" w14:textId="77777777" w:rsidR="007D168F" w:rsidRDefault="007D168F" w:rsidP="005B527F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2C84B787" w14:textId="77777777" w:rsidR="00A21D70" w:rsidRDefault="00A21D70" w:rsidP="005B527F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2E9209CB" w14:textId="56A4EC58" w:rsidR="00A21D70" w:rsidRDefault="00A21D70" w:rsidP="005B527F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CJ</w:t>
            </w:r>
          </w:p>
        </w:tc>
      </w:tr>
      <w:tr w:rsidR="00563C34" w:rsidRPr="0044663A" w14:paraId="5B9A2551" w14:textId="77777777" w:rsidTr="00A45BE8">
        <w:tc>
          <w:tcPr>
            <w:tcW w:w="567" w:type="dxa"/>
          </w:tcPr>
          <w:p w14:paraId="7ACB47BD" w14:textId="2E0FB326" w:rsidR="00563C34" w:rsidRPr="004807E2" w:rsidRDefault="00563C34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 w:rsidRPr="004807E2">
              <w:rPr>
                <w:rFonts w:ascii="Arial" w:hAnsi="Arial"/>
                <w:b/>
                <w:sz w:val="20"/>
              </w:rPr>
              <w:t>1</w:t>
            </w:r>
            <w:r w:rsidR="00410B91"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8534" w:type="dxa"/>
          </w:tcPr>
          <w:p w14:paraId="638C1ECC" w14:textId="5D7A5F74" w:rsidR="00563C34" w:rsidRDefault="00563C34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b/>
                <w:sz w:val="20"/>
                <w:szCs w:val="28"/>
              </w:rPr>
            </w:pPr>
            <w:r w:rsidRPr="00F62353">
              <w:rPr>
                <w:rFonts w:ascii="Arial" w:hAnsi="Arial" w:cs="Arial"/>
                <w:b/>
                <w:sz w:val="20"/>
                <w:szCs w:val="28"/>
              </w:rPr>
              <w:t xml:space="preserve">To consider agenda items </w:t>
            </w:r>
            <w:r w:rsidR="00A00827">
              <w:rPr>
                <w:rFonts w:ascii="Arial" w:hAnsi="Arial" w:cs="Arial"/>
                <w:b/>
                <w:sz w:val="20"/>
                <w:szCs w:val="28"/>
              </w:rPr>
              <w:t>and agree the date for the</w:t>
            </w:r>
            <w:r w:rsidRPr="00F62353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A654FA">
              <w:rPr>
                <w:rFonts w:ascii="Arial" w:hAnsi="Arial" w:cs="Arial"/>
                <w:b/>
                <w:sz w:val="20"/>
                <w:szCs w:val="28"/>
              </w:rPr>
              <w:t>next</w:t>
            </w:r>
            <w:r w:rsidRPr="00F62353">
              <w:rPr>
                <w:rFonts w:ascii="Arial" w:hAnsi="Arial" w:cs="Arial"/>
                <w:b/>
                <w:sz w:val="20"/>
                <w:szCs w:val="28"/>
              </w:rPr>
              <w:t xml:space="preserve"> meeting </w:t>
            </w:r>
            <w:r w:rsidR="00410B91">
              <w:rPr>
                <w:rFonts w:ascii="Arial" w:hAnsi="Arial" w:cs="Arial"/>
                <w:b/>
                <w:sz w:val="20"/>
                <w:szCs w:val="28"/>
              </w:rPr>
              <w:t xml:space="preserve">on </w:t>
            </w:r>
            <w:r w:rsidR="00F82458">
              <w:rPr>
                <w:rFonts w:ascii="Arial" w:hAnsi="Arial" w:cs="Arial"/>
                <w:b/>
                <w:sz w:val="20"/>
                <w:szCs w:val="28"/>
              </w:rPr>
              <w:t>25</w:t>
            </w:r>
            <w:r w:rsidR="00410B91" w:rsidRPr="00410B91">
              <w:rPr>
                <w:rFonts w:ascii="Arial" w:hAnsi="Arial" w:cs="Arial"/>
                <w:b/>
                <w:sz w:val="20"/>
                <w:szCs w:val="28"/>
                <w:vertAlign w:val="superscript"/>
              </w:rPr>
              <w:t>th</w:t>
            </w:r>
            <w:r w:rsidR="00410B91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F82458">
              <w:rPr>
                <w:rFonts w:ascii="Arial" w:hAnsi="Arial" w:cs="Arial"/>
                <w:b/>
                <w:sz w:val="20"/>
                <w:szCs w:val="28"/>
              </w:rPr>
              <w:t>Nov</w:t>
            </w:r>
            <w:r w:rsidR="00A654FA">
              <w:rPr>
                <w:rFonts w:ascii="Arial" w:hAnsi="Arial" w:cs="Arial"/>
                <w:b/>
                <w:sz w:val="20"/>
                <w:szCs w:val="28"/>
              </w:rPr>
              <w:t>ember</w:t>
            </w:r>
            <w:r w:rsidR="00410B91">
              <w:rPr>
                <w:rFonts w:ascii="Arial" w:hAnsi="Arial" w:cs="Arial"/>
                <w:b/>
                <w:sz w:val="20"/>
                <w:szCs w:val="28"/>
              </w:rPr>
              <w:t xml:space="preserve"> 2021</w:t>
            </w:r>
            <w:r w:rsidR="00215203">
              <w:rPr>
                <w:rFonts w:ascii="Arial" w:hAnsi="Arial" w:cs="Arial"/>
                <w:b/>
                <w:sz w:val="20"/>
                <w:szCs w:val="28"/>
              </w:rPr>
              <w:t xml:space="preserve"> at </w:t>
            </w:r>
            <w:r w:rsidR="00F82458">
              <w:rPr>
                <w:rFonts w:ascii="Arial" w:hAnsi="Arial" w:cs="Arial"/>
                <w:b/>
                <w:sz w:val="20"/>
                <w:szCs w:val="28"/>
              </w:rPr>
              <w:t>Ketteringham village hall</w:t>
            </w:r>
          </w:p>
          <w:p w14:paraId="3B6651CF" w14:textId="2E5C46D9" w:rsidR="005B527F" w:rsidRDefault="005B527F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Agenda items:</w:t>
            </w:r>
          </w:p>
          <w:p w14:paraId="7FC3A7C8" w14:textId="3028CD71" w:rsidR="00D524FC" w:rsidRDefault="00D524FC" w:rsidP="0079788B">
            <w:pPr>
              <w:tabs>
                <w:tab w:val="left" w:pos="709"/>
              </w:tabs>
              <w:spacing w:before="120" w:after="120"/>
              <w:ind w:right="-2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consider and agree a bid for the parish partnership scheme</w:t>
            </w:r>
          </w:p>
          <w:p w14:paraId="285E305C" w14:textId="65F48BF4" w:rsidR="00D524FC" w:rsidRDefault="00D524FC" w:rsidP="0079788B">
            <w:pPr>
              <w:tabs>
                <w:tab w:val="left" w:pos="709"/>
              </w:tabs>
              <w:spacing w:before="120" w:after="120"/>
              <w:ind w:right="-2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consider and agree to purchase new bollards around the well in Ketteringham </w:t>
            </w:r>
          </w:p>
          <w:p w14:paraId="28466786" w14:textId="43A72F05" w:rsidR="0079788B" w:rsidRPr="0079788B" w:rsidRDefault="0079788B" w:rsidP="0079788B">
            <w:pPr>
              <w:tabs>
                <w:tab w:val="left" w:pos="709"/>
              </w:tabs>
              <w:spacing w:before="120" w:after="120"/>
              <w:ind w:right="-22"/>
              <w:rPr>
                <w:rFonts w:ascii="Arial" w:hAnsi="Arial" w:cs="Arial"/>
                <w:sz w:val="20"/>
                <w:szCs w:val="20"/>
              </w:rPr>
            </w:pPr>
            <w:r w:rsidRPr="0079788B">
              <w:rPr>
                <w:rFonts w:ascii="Arial" w:hAnsi="Arial" w:cs="Arial"/>
                <w:sz w:val="20"/>
                <w:szCs w:val="20"/>
              </w:rPr>
              <w:t>To consider and agree the proposal of rental from 1 April 2023</w:t>
            </w:r>
          </w:p>
          <w:p w14:paraId="0A680260" w14:textId="65F8F41E" w:rsidR="00F64E14" w:rsidRDefault="00F64E14" w:rsidP="00F64E14">
            <w:pPr>
              <w:spacing w:before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To consider and agree any actions for Ladybelt Country Park on </w:t>
            </w:r>
          </w:p>
          <w:p w14:paraId="0A5A0DC7" w14:textId="7048DAC3" w:rsidR="005A7F6D" w:rsidRDefault="005A7F6D" w:rsidP="00F64E14">
            <w:pPr>
              <w:pStyle w:val="ListParagraph"/>
              <w:numPr>
                <w:ilvl w:val="0"/>
                <w:numId w:val="22"/>
              </w:numPr>
              <w:ind w:left="347" w:hanging="34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Outcome of the tree survey</w:t>
            </w:r>
          </w:p>
          <w:p w14:paraId="57D6B43F" w14:textId="021C14E4" w:rsidR="00F64E14" w:rsidRPr="00F64E14" w:rsidRDefault="00F64E14" w:rsidP="00F64E14">
            <w:pPr>
              <w:pStyle w:val="ListParagraph"/>
              <w:numPr>
                <w:ilvl w:val="0"/>
                <w:numId w:val="22"/>
              </w:numPr>
              <w:ind w:left="347" w:hanging="347"/>
              <w:rPr>
                <w:rFonts w:ascii="Arial" w:hAnsi="Arial" w:cs="Arial"/>
                <w:bCs/>
                <w:sz w:val="20"/>
                <w:szCs w:val="28"/>
              </w:rPr>
            </w:pPr>
            <w:r w:rsidRPr="00F64E14">
              <w:rPr>
                <w:rFonts w:ascii="Arial" w:hAnsi="Arial" w:cs="Arial"/>
                <w:bCs/>
                <w:sz w:val="20"/>
                <w:szCs w:val="28"/>
              </w:rPr>
              <w:t>Community engagement</w:t>
            </w:r>
          </w:p>
          <w:p w14:paraId="62CDC786" w14:textId="77777777" w:rsidR="00F64E14" w:rsidRPr="00F64E14" w:rsidRDefault="00F64E14" w:rsidP="00F64E14">
            <w:pPr>
              <w:pStyle w:val="ListParagraph"/>
              <w:numPr>
                <w:ilvl w:val="0"/>
                <w:numId w:val="22"/>
              </w:numPr>
              <w:ind w:left="347" w:hanging="347"/>
              <w:rPr>
                <w:rFonts w:ascii="Arial" w:hAnsi="Arial" w:cs="Arial"/>
                <w:bCs/>
                <w:sz w:val="20"/>
                <w:szCs w:val="28"/>
              </w:rPr>
            </w:pPr>
            <w:r w:rsidRPr="00F64E14">
              <w:rPr>
                <w:rFonts w:ascii="Arial" w:hAnsi="Arial" w:cs="Arial"/>
                <w:bCs/>
                <w:sz w:val="20"/>
                <w:szCs w:val="28"/>
              </w:rPr>
              <w:t xml:space="preserve">Management </w:t>
            </w:r>
          </w:p>
          <w:p w14:paraId="0B6C5C70" w14:textId="77777777" w:rsidR="00F64E14" w:rsidRPr="00F64E14" w:rsidRDefault="00F64E14" w:rsidP="00F64E14">
            <w:pPr>
              <w:pStyle w:val="ListParagraph"/>
              <w:numPr>
                <w:ilvl w:val="0"/>
                <w:numId w:val="22"/>
              </w:numPr>
              <w:ind w:left="347" w:hanging="347"/>
              <w:rPr>
                <w:rFonts w:ascii="Arial" w:hAnsi="Arial" w:cs="Arial"/>
                <w:bCs/>
                <w:sz w:val="20"/>
                <w:szCs w:val="28"/>
              </w:rPr>
            </w:pPr>
            <w:r w:rsidRPr="00F64E14">
              <w:rPr>
                <w:rFonts w:ascii="Arial" w:hAnsi="Arial" w:cs="Arial"/>
                <w:bCs/>
                <w:sz w:val="20"/>
                <w:szCs w:val="28"/>
              </w:rPr>
              <w:t>Health and safety</w:t>
            </w:r>
          </w:p>
          <w:p w14:paraId="6FABE7DB" w14:textId="77777777" w:rsidR="005B527F" w:rsidRDefault="00F64E14" w:rsidP="005B527F">
            <w:pPr>
              <w:pStyle w:val="ListParagraph"/>
              <w:numPr>
                <w:ilvl w:val="0"/>
                <w:numId w:val="22"/>
              </w:numPr>
              <w:ind w:left="347" w:hanging="347"/>
              <w:rPr>
                <w:rFonts w:ascii="Arial" w:hAnsi="Arial" w:cs="Arial"/>
                <w:bCs/>
                <w:sz w:val="20"/>
                <w:szCs w:val="28"/>
              </w:rPr>
            </w:pPr>
            <w:r w:rsidRPr="00F64E14">
              <w:rPr>
                <w:rFonts w:ascii="Arial" w:hAnsi="Arial" w:cs="Arial"/>
                <w:bCs/>
                <w:sz w:val="20"/>
                <w:szCs w:val="28"/>
              </w:rPr>
              <w:t>Long term plan</w:t>
            </w:r>
          </w:p>
          <w:p w14:paraId="3FB5C302" w14:textId="0A487FEB" w:rsidR="004D6310" w:rsidRPr="00591613" w:rsidRDefault="005B527F" w:rsidP="00591613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To review any updates on the Thickthorn Interchange plans</w:t>
            </w:r>
          </w:p>
        </w:tc>
        <w:tc>
          <w:tcPr>
            <w:tcW w:w="851" w:type="dxa"/>
          </w:tcPr>
          <w:p w14:paraId="3B0702E3" w14:textId="77777777" w:rsidR="00563C34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03868B49" w14:textId="6C80D3A7" w:rsidR="006D0311" w:rsidRDefault="006D0311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410B91" w:rsidRPr="0044663A" w14:paraId="7AA84E3A" w14:textId="77777777" w:rsidTr="00A45BE8">
        <w:tc>
          <w:tcPr>
            <w:tcW w:w="567" w:type="dxa"/>
          </w:tcPr>
          <w:p w14:paraId="3A20D424" w14:textId="6C5E75B9" w:rsidR="00410B91" w:rsidRPr="004807E2" w:rsidRDefault="00410B91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14</w:t>
            </w:r>
          </w:p>
        </w:tc>
        <w:tc>
          <w:tcPr>
            <w:tcW w:w="8534" w:type="dxa"/>
          </w:tcPr>
          <w:p w14:paraId="29D29AC8" w14:textId="77777777" w:rsidR="00410B91" w:rsidRDefault="00410B91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Close</w:t>
            </w:r>
            <w:r>
              <w:rPr>
                <w:rFonts w:ascii="Arial" w:hAnsi="Arial" w:cs="Arial"/>
                <w:sz w:val="20"/>
                <w:szCs w:val="28"/>
              </w:rPr>
              <w:t xml:space="preserve"> </w:t>
            </w:r>
          </w:p>
          <w:p w14:paraId="187745C4" w14:textId="3BFD397E" w:rsidR="00410B91" w:rsidRPr="00F62353" w:rsidRDefault="00410B91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chairman closed the meeting at </w:t>
            </w:r>
            <w:r w:rsidR="000240F5">
              <w:rPr>
                <w:rFonts w:ascii="Arial" w:hAnsi="Arial" w:cs="Arial"/>
                <w:sz w:val="20"/>
                <w:szCs w:val="28"/>
              </w:rPr>
              <w:t>2</w:t>
            </w:r>
            <w:r w:rsidR="008174C2">
              <w:rPr>
                <w:rFonts w:ascii="Arial" w:hAnsi="Arial" w:cs="Arial"/>
                <w:sz w:val="20"/>
                <w:szCs w:val="28"/>
              </w:rPr>
              <w:t>2</w:t>
            </w:r>
            <w:r>
              <w:rPr>
                <w:rFonts w:ascii="Arial" w:hAnsi="Arial" w:cs="Arial"/>
                <w:sz w:val="20"/>
                <w:szCs w:val="28"/>
              </w:rPr>
              <w:t>:</w:t>
            </w:r>
            <w:r w:rsidR="007827F8">
              <w:rPr>
                <w:rFonts w:ascii="Arial" w:hAnsi="Arial" w:cs="Arial"/>
                <w:sz w:val="20"/>
                <w:szCs w:val="28"/>
              </w:rPr>
              <w:t>10</w:t>
            </w:r>
          </w:p>
        </w:tc>
        <w:tc>
          <w:tcPr>
            <w:tcW w:w="851" w:type="dxa"/>
          </w:tcPr>
          <w:p w14:paraId="32BC3E21" w14:textId="77777777" w:rsidR="00410B91" w:rsidRDefault="00410B91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D2B55" w14:paraId="5F141525" w14:textId="77777777" w:rsidTr="00D05EB4">
        <w:trPr>
          <w:trHeight w:val="1404"/>
        </w:trPr>
        <w:tc>
          <w:tcPr>
            <w:tcW w:w="995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F781CB2" w14:textId="77777777" w:rsidR="00563C34" w:rsidRDefault="00563C34" w:rsidP="00FA3B0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3DF1D8DE" w14:textId="77777777" w:rsidR="00563C34" w:rsidRPr="004D2B55" w:rsidRDefault="00563C34" w:rsidP="00FA3B0C">
            <w:pPr>
              <w:spacing w:beforeLines="60" w:before="144" w:afterLines="60" w:after="144"/>
              <w:ind w:left="-801" w:firstLine="797"/>
              <w:rPr>
                <w:rFonts w:ascii="Arial" w:hAnsi="Arial" w:cs="Arial"/>
                <w:sz w:val="20"/>
                <w:szCs w:val="20"/>
              </w:rPr>
            </w:pPr>
            <w:r w:rsidRPr="004D2B55">
              <w:rPr>
                <w:rFonts w:ascii="Arial" w:hAnsi="Arial" w:cs="Arial"/>
                <w:sz w:val="20"/>
                <w:szCs w:val="20"/>
              </w:rPr>
              <w:t xml:space="preserve">Signed ………………………………………….                       Date ……………………       </w:t>
            </w:r>
          </w:p>
          <w:p w14:paraId="02198E66" w14:textId="77777777" w:rsidR="00563C34" w:rsidRDefault="00563C34" w:rsidP="00FA3B0C">
            <w:pPr>
              <w:spacing w:beforeLines="60" w:before="144" w:afterLines="60" w:after="144"/>
              <w:ind w:left="-801" w:firstLine="79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 Cave</w:t>
            </w:r>
          </w:p>
          <w:p w14:paraId="2978990D" w14:textId="77777777" w:rsidR="00563C34" w:rsidRDefault="00563C34" w:rsidP="00FA3B0C">
            <w:pPr>
              <w:spacing w:beforeLines="60" w:before="144" w:afterLines="60" w:after="144"/>
              <w:ind w:left="-801" w:firstLine="797"/>
              <w:rPr>
                <w:rFonts w:ascii="Arial" w:hAnsi="Arial" w:cs="Arial"/>
                <w:sz w:val="20"/>
                <w:szCs w:val="20"/>
              </w:rPr>
            </w:pPr>
            <w:r w:rsidRPr="004D2B55">
              <w:rPr>
                <w:rFonts w:ascii="Arial" w:hAnsi="Arial" w:cs="Arial"/>
                <w:sz w:val="20"/>
                <w:szCs w:val="20"/>
              </w:rPr>
              <w:t>Chairman to East Carleton &amp; Ketteringham Parish Council</w:t>
            </w:r>
          </w:p>
          <w:p w14:paraId="129451D5" w14:textId="77777777" w:rsidR="00563C34" w:rsidRPr="00C65D40" w:rsidRDefault="00AD52E4" w:rsidP="00FA3B0C">
            <w:pPr>
              <w:spacing w:before="120" w:after="120"/>
              <w:ind w:left="-799" w:firstLine="799"/>
              <w:jc w:val="center"/>
              <w:rPr>
                <w:rFonts w:ascii="Arial" w:hAnsi="Arial" w:cs="Arial"/>
                <w:b/>
                <w:color w:val="1F497D"/>
                <w:sz w:val="20"/>
                <w:szCs w:val="20"/>
              </w:rPr>
            </w:pPr>
            <w:hyperlink r:id="rId8" w:history="1">
              <w:r w:rsidR="00563C34" w:rsidRPr="0010008D">
                <w:rPr>
                  <w:rStyle w:val="Hyperlink"/>
                  <w:rFonts w:ascii="Arial" w:hAnsi="Arial" w:cs="Arial"/>
                  <w:b/>
                  <w:sz w:val="20"/>
                  <w:szCs w:val="20"/>
                </w:rPr>
                <w:t>http://east-carlton-and-ketteringham-parish-council.norfolkparishes.gov.uk/</w:t>
              </w:r>
            </w:hyperlink>
          </w:p>
        </w:tc>
      </w:tr>
    </w:tbl>
    <w:p w14:paraId="0D49A008" w14:textId="77777777" w:rsidR="004B17FA" w:rsidRDefault="004B17FA" w:rsidP="004B17FA">
      <w:pPr>
        <w:rPr>
          <w:rFonts w:ascii="Arial" w:hAnsi="Arial"/>
          <w:b/>
          <w:sz w:val="20"/>
        </w:rPr>
      </w:pPr>
    </w:p>
    <w:sectPr w:rsidR="004B17FA" w:rsidSect="007152A5">
      <w:footerReference w:type="default" r:id="rId9"/>
      <w:pgSz w:w="11899" w:h="16838"/>
      <w:pgMar w:top="1134" w:right="1264" w:bottom="1276" w:left="179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BFA48" w14:textId="77777777" w:rsidR="00AD52E4" w:rsidRDefault="00AD52E4">
      <w:r>
        <w:separator/>
      </w:r>
    </w:p>
  </w:endnote>
  <w:endnote w:type="continuationSeparator" w:id="0">
    <w:p w14:paraId="5FACA84A" w14:textId="77777777" w:rsidR="00AD52E4" w:rsidRDefault="00AD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C4248" w14:textId="176A7608" w:rsidR="00F51F22" w:rsidRDefault="00F51F22" w:rsidP="004A3278">
    <w:pPr>
      <w:pStyle w:val="Footer"/>
      <w:ind w:left="-851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Pr="00C83674">
      <w:rPr>
        <w:rFonts w:ascii="Arial" w:hAnsi="Arial" w:cs="Arial"/>
        <w:sz w:val="16"/>
        <w:szCs w:val="16"/>
      </w:rPr>
      <w:t xml:space="preserve">East Carleton &amp; Ketteringham </w:t>
    </w:r>
    <w:r>
      <w:rPr>
        <w:rFonts w:ascii="Arial" w:hAnsi="Arial" w:cs="Arial"/>
        <w:sz w:val="16"/>
        <w:szCs w:val="16"/>
      </w:rPr>
      <w:t>P</w:t>
    </w:r>
    <w:r w:rsidRPr="00C83674">
      <w:rPr>
        <w:rFonts w:ascii="Arial" w:hAnsi="Arial" w:cs="Arial"/>
        <w:sz w:val="16"/>
        <w:szCs w:val="16"/>
      </w:rPr>
      <w:t>arish Council Meeting</w:t>
    </w:r>
    <w:r w:rsidR="004A3278">
      <w:rPr>
        <w:rFonts w:ascii="Arial" w:hAnsi="Arial" w:cs="Arial"/>
        <w:sz w:val="16"/>
        <w:szCs w:val="16"/>
      </w:rPr>
      <w:t xml:space="preserve"> </w:t>
    </w:r>
    <w:r w:rsidR="00F83C9C">
      <w:rPr>
        <w:rFonts w:ascii="Arial" w:hAnsi="Arial" w:cs="Arial"/>
        <w:sz w:val="16"/>
        <w:szCs w:val="16"/>
      </w:rPr>
      <w:t>6</w:t>
    </w:r>
    <w:r>
      <w:rPr>
        <w:rFonts w:ascii="Arial" w:hAnsi="Arial" w:cs="Arial"/>
        <w:sz w:val="16"/>
        <w:szCs w:val="16"/>
      </w:rPr>
      <w:t>/20</w:t>
    </w:r>
    <w:r w:rsidR="008F7F2E">
      <w:rPr>
        <w:rFonts w:ascii="Arial" w:hAnsi="Arial" w:cs="Arial"/>
        <w:sz w:val="16"/>
        <w:szCs w:val="16"/>
      </w:rPr>
      <w:t>2</w:t>
    </w:r>
    <w:r w:rsidR="004D6310">
      <w:rPr>
        <w:rFonts w:ascii="Arial" w:hAnsi="Arial" w:cs="Arial"/>
        <w:sz w:val="16"/>
        <w:szCs w:val="16"/>
      </w:rPr>
      <w:t>1</w:t>
    </w:r>
    <w:r>
      <w:rPr>
        <w:rFonts w:ascii="Arial" w:hAnsi="Arial" w:cs="Arial"/>
        <w:sz w:val="16"/>
        <w:szCs w:val="16"/>
      </w:rPr>
      <w:tab/>
    </w:r>
    <w:r w:rsidR="00F83C9C">
      <w:rPr>
        <w:rFonts w:ascii="Arial" w:hAnsi="Arial" w:cs="Arial"/>
        <w:sz w:val="16"/>
        <w:szCs w:val="16"/>
      </w:rPr>
      <w:t>September</w:t>
    </w:r>
    <w:r w:rsidR="004D6310">
      <w:rPr>
        <w:rFonts w:ascii="Arial" w:hAnsi="Arial" w:cs="Arial"/>
        <w:sz w:val="16"/>
        <w:szCs w:val="16"/>
      </w:rPr>
      <w:t xml:space="preserve"> 2021</w:t>
    </w:r>
  </w:p>
  <w:p w14:paraId="33979348" w14:textId="77777777" w:rsidR="00F51F22" w:rsidRDefault="00F51F22" w:rsidP="00563C34">
    <w:pPr>
      <w:pStyle w:val="Footer"/>
      <w:jc w:val="center"/>
      <w:rPr>
        <w:rFonts w:ascii="Arial" w:hAnsi="Arial" w:cs="Arial"/>
        <w:sz w:val="16"/>
        <w:szCs w:val="16"/>
      </w:rPr>
    </w:pPr>
  </w:p>
  <w:p w14:paraId="58FA03CD" w14:textId="77777777" w:rsidR="00F51F22" w:rsidRDefault="00F51F22" w:rsidP="00563C34">
    <w:pPr>
      <w:pStyle w:val="Footer"/>
      <w:jc w:val="center"/>
    </w:pPr>
    <w:r w:rsidRPr="00C83674">
      <w:rPr>
        <w:rFonts w:ascii="Arial" w:hAnsi="Arial" w:cs="Arial"/>
        <w:sz w:val="16"/>
        <w:szCs w:val="16"/>
      </w:rPr>
      <w:t xml:space="preserve">Page </w:t>
    </w:r>
    <w:r w:rsidRPr="00C83674">
      <w:rPr>
        <w:rStyle w:val="PageNumber"/>
        <w:rFonts w:ascii="Arial" w:hAnsi="Arial" w:cs="Arial"/>
        <w:sz w:val="16"/>
        <w:szCs w:val="16"/>
      </w:rPr>
      <w:fldChar w:fldCharType="begin"/>
    </w:r>
    <w:r w:rsidRPr="00C83674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C83674">
      <w:rPr>
        <w:rStyle w:val="PageNumber"/>
        <w:rFonts w:ascii="Arial" w:hAnsi="Arial" w:cs="Arial"/>
        <w:sz w:val="16"/>
        <w:szCs w:val="16"/>
      </w:rPr>
      <w:fldChar w:fldCharType="separate"/>
    </w:r>
    <w:r w:rsidR="008B4087">
      <w:rPr>
        <w:rStyle w:val="PageNumber"/>
        <w:rFonts w:ascii="Arial" w:hAnsi="Arial" w:cs="Arial"/>
        <w:noProof/>
        <w:sz w:val="16"/>
        <w:szCs w:val="16"/>
      </w:rPr>
      <w:t>4</w:t>
    </w:r>
    <w:r w:rsidRPr="00C83674">
      <w:rPr>
        <w:rStyle w:val="PageNumber"/>
        <w:rFonts w:ascii="Arial" w:hAnsi="Arial" w:cs="Arial"/>
        <w:sz w:val="16"/>
        <w:szCs w:val="16"/>
      </w:rPr>
      <w:fldChar w:fldCharType="end"/>
    </w:r>
    <w:r w:rsidRPr="00C83674">
      <w:rPr>
        <w:rStyle w:val="PageNumber"/>
        <w:rFonts w:ascii="Arial" w:hAnsi="Arial" w:cs="Arial"/>
        <w:sz w:val="16"/>
        <w:szCs w:val="16"/>
      </w:rPr>
      <w:t xml:space="preserve"> of </w:t>
    </w:r>
    <w:r w:rsidRPr="00C83674">
      <w:rPr>
        <w:rStyle w:val="PageNumber"/>
        <w:rFonts w:ascii="Arial" w:hAnsi="Arial" w:cs="Arial"/>
        <w:sz w:val="16"/>
        <w:szCs w:val="16"/>
      </w:rPr>
      <w:fldChar w:fldCharType="begin"/>
    </w:r>
    <w:r w:rsidRPr="00C83674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Pr="00C83674">
      <w:rPr>
        <w:rStyle w:val="PageNumber"/>
        <w:rFonts w:ascii="Arial" w:hAnsi="Arial" w:cs="Arial"/>
        <w:sz w:val="16"/>
        <w:szCs w:val="16"/>
      </w:rPr>
      <w:fldChar w:fldCharType="separate"/>
    </w:r>
    <w:r w:rsidR="008B4087">
      <w:rPr>
        <w:rStyle w:val="PageNumber"/>
        <w:rFonts w:ascii="Arial" w:hAnsi="Arial" w:cs="Arial"/>
        <w:noProof/>
        <w:sz w:val="16"/>
        <w:szCs w:val="16"/>
      </w:rPr>
      <w:t>4</w:t>
    </w:r>
    <w:r w:rsidRPr="00C83674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807A1" w14:textId="77777777" w:rsidR="00AD52E4" w:rsidRDefault="00AD52E4">
      <w:r>
        <w:separator/>
      </w:r>
    </w:p>
  </w:footnote>
  <w:footnote w:type="continuationSeparator" w:id="0">
    <w:p w14:paraId="52B320D1" w14:textId="77777777" w:rsidR="00AD52E4" w:rsidRDefault="00AD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5625A"/>
    <w:multiLevelType w:val="hybridMultilevel"/>
    <w:tmpl w:val="462455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8665C"/>
    <w:multiLevelType w:val="hybridMultilevel"/>
    <w:tmpl w:val="B2108872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1D24B6"/>
    <w:multiLevelType w:val="hybridMultilevel"/>
    <w:tmpl w:val="29645D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E0D29"/>
    <w:multiLevelType w:val="hybridMultilevel"/>
    <w:tmpl w:val="8382A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0810"/>
    <w:multiLevelType w:val="multilevel"/>
    <w:tmpl w:val="73A645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0"/>
      <w:numFmt w:val="decimal"/>
      <w:lvlText w:val="%2.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98424CB"/>
    <w:multiLevelType w:val="hybridMultilevel"/>
    <w:tmpl w:val="7F960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A6835"/>
    <w:multiLevelType w:val="hybridMultilevel"/>
    <w:tmpl w:val="E7C05CDE"/>
    <w:lvl w:ilvl="0" w:tplc="C972D2B4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0FE6F03"/>
    <w:multiLevelType w:val="hybridMultilevel"/>
    <w:tmpl w:val="39B4F6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52488"/>
    <w:multiLevelType w:val="hybridMultilevel"/>
    <w:tmpl w:val="6EC26AEC"/>
    <w:lvl w:ilvl="0" w:tplc="10D2AEF6">
      <w:start w:val="1"/>
      <w:numFmt w:val="decimal"/>
      <w:lvlText w:val="11.%1"/>
      <w:lvlJc w:val="left"/>
      <w:pPr>
        <w:ind w:left="720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27397"/>
    <w:multiLevelType w:val="hybridMultilevel"/>
    <w:tmpl w:val="531CD8B2"/>
    <w:lvl w:ilvl="0" w:tplc="10D2AEF6">
      <w:start w:val="1"/>
      <w:numFmt w:val="decimal"/>
      <w:lvlText w:val="11.%1"/>
      <w:lvlJc w:val="left"/>
      <w:pPr>
        <w:ind w:left="720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F29B5"/>
    <w:multiLevelType w:val="hybridMultilevel"/>
    <w:tmpl w:val="83B437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46B3E"/>
    <w:multiLevelType w:val="multilevel"/>
    <w:tmpl w:val="0EBA732A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38A72170"/>
    <w:multiLevelType w:val="hybridMultilevel"/>
    <w:tmpl w:val="223479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45C94"/>
    <w:multiLevelType w:val="hybridMultilevel"/>
    <w:tmpl w:val="B1CC5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5E2F9F"/>
    <w:multiLevelType w:val="hybridMultilevel"/>
    <w:tmpl w:val="38AC8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701FE"/>
    <w:multiLevelType w:val="hybridMultilevel"/>
    <w:tmpl w:val="3FA4F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262D3"/>
    <w:multiLevelType w:val="multilevel"/>
    <w:tmpl w:val="F31C0DF4"/>
    <w:lvl w:ilvl="0">
      <w:start w:val="10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3402357"/>
    <w:multiLevelType w:val="multilevel"/>
    <w:tmpl w:val="01243DEE"/>
    <w:lvl w:ilvl="0">
      <w:start w:val="1"/>
      <w:numFmt w:val="decimal"/>
      <w:lvlText w:val="%1"/>
      <w:lvlJc w:val="left"/>
      <w:pPr>
        <w:ind w:left="360" w:hanging="303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48C7634"/>
    <w:multiLevelType w:val="multilevel"/>
    <w:tmpl w:val="D1367C92"/>
    <w:styleLink w:val="CurrentList1"/>
    <w:lvl w:ilvl="0">
      <w:start w:val="1"/>
      <w:numFmt w:val="decimal"/>
      <w:lvlText w:val="11.%1"/>
      <w:lvlJc w:val="left"/>
      <w:pPr>
        <w:ind w:left="720" w:hanging="360"/>
      </w:pPr>
      <w:rPr>
        <w:rFonts w:ascii="Arial Bold" w:hAnsi="Arial Bold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F29E8"/>
    <w:multiLevelType w:val="hybridMultilevel"/>
    <w:tmpl w:val="AA3A04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673075"/>
    <w:multiLevelType w:val="hybridMultilevel"/>
    <w:tmpl w:val="447259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6A7907"/>
    <w:multiLevelType w:val="hybridMultilevel"/>
    <w:tmpl w:val="90C2EFE4"/>
    <w:lvl w:ilvl="0" w:tplc="08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56512542"/>
    <w:multiLevelType w:val="hybridMultilevel"/>
    <w:tmpl w:val="26B8E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285465"/>
    <w:multiLevelType w:val="hybridMultilevel"/>
    <w:tmpl w:val="087CF372"/>
    <w:lvl w:ilvl="0" w:tplc="8D3EF502">
      <w:start w:val="1"/>
      <w:numFmt w:val="decimal"/>
      <w:lvlText w:val="10.%1"/>
      <w:lvlJc w:val="left"/>
      <w:pPr>
        <w:ind w:left="720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8746B"/>
    <w:multiLevelType w:val="hybridMultilevel"/>
    <w:tmpl w:val="DE2483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787ED1"/>
    <w:multiLevelType w:val="hybridMultilevel"/>
    <w:tmpl w:val="E7F68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CE52F8"/>
    <w:multiLevelType w:val="hybridMultilevel"/>
    <w:tmpl w:val="84E84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5B215E"/>
    <w:multiLevelType w:val="hybridMultilevel"/>
    <w:tmpl w:val="8E9691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BB7184"/>
    <w:multiLevelType w:val="hybridMultilevel"/>
    <w:tmpl w:val="3CEEFB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A33918"/>
    <w:multiLevelType w:val="hybridMultilevel"/>
    <w:tmpl w:val="0178A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71455E"/>
    <w:multiLevelType w:val="hybridMultilevel"/>
    <w:tmpl w:val="D0A4DBA6"/>
    <w:lvl w:ilvl="0" w:tplc="9D1CBF80">
      <w:numFmt w:val="bullet"/>
      <w:lvlText w:val="-"/>
      <w:lvlJc w:val="left"/>
      <w:pPr>
        <w:ind w:left="1491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31" w15:restartNumberingAfterBreak="0">
    <w:nsid w:val="799807C4"/>
    <w:multiLevelType w:val="hybridMultilevel"/>
    <w:tmpl w:val="12546FFA"/>
    <w:lvl w:ilvl="0" w:tplc="C972D2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AA51D5"/>
    <w:multiLevelType w:val="multilevel"/>
    <w:tmpl w:val="5D7CB4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3" w15:restartNumberingAfterBreak="0">
    <w:nsid w:val="7ABA125C"/>
    <w:multiLevelType w:val="hybridMultilevel"/>
    <w:tmpl w:val="29645D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7"/>
  </w:num>
  <w:num w:numId="3">
    <w:abstractNumId w:val="16"/>
  </w:num>
  <w:num w:numId="4">
    <w:abstractNumId w:val="24"/>
  </w:num>
  <w:num w:numId="5">
    <w:abstractNumId w:val="22"/>
  </w:num>
  <w:num w:numId="6">
    <w:abstractNumId w:val="26"/>
  </w:num>
  <w:num w:numId="7">
    <w:abstractNumId w:val="13"/>
  </w:num>
  <w:num w:numId="8">
    <w:abstractNumId w:val="1"/>
  </w:num>
  <w:num w:numId="9">
    <w:abstractNumId w:val="14"/>
  </w:num>
  <w:num w:numId="10">
    <w:abstractNumId w:val="29"/>
  </w:num>
  <w:num w:numId="11">
    <w:abstractNumId w:val="25"/>
  </w:num>
  <w:num w:numId="12">
    <w:abstractNumId w:val="0"/>
  </w:num>
  <w:num w:numId="13">
    <w:abstractNumId w:val="3"/>
  </w:num>
  <w:num w:numId="14">
    <w:abstractNumId w:val="28"/>
  </w:num>
  <w:num w:numId="15">
    <w:abstractNumId w:val="11"/>
  </w:num>
  <w:num w:numId="16">
    <w:abstractNumId w:val="27"/>
  </w:num>
  <w:num w:numId="17">
    <w:abstractNumId w:val="15"/>
  </w:num>
  <w:num w:numId="18">
    <w:abstractNumId w:val="7"/>
  </w:num>
  <w:num w:numId="19">
    <w:abstractNumId w:val="2"/>
  </w:num>
  <w:num w:numId="20">
    <w:abstractNumId w:val="33"/>
  </w:num>
  <w:num w:numId="21">
    <w:abstractNumId w:val="5"/>
  </w:num>
  <w:num w:numId="22">
    <w:abstractNumId w:val="31"/>
  </w:num>
  <w:num w:numId="23">
    <w:abstractNumId w:val="19"/>
  </w:num>
  <w:num w:numId="24">
    <w:abstractNumId w:val="30"/>
  </w:num>
  <w:num w:numId="25">
    <w:abstractNumId w:val="20"/>
  </w:num>
  <w:num w:numId="26">
    <w:abstractNumId w:val="12"/>
  </w:num>
  <w:num w:numId="27">
    <w:abstractNumId w:val="8"/>
  </w:num>
  <w:num w:numId="28">
    <w:abstractNumId w:val="21"/>
  </w:num>
  <w:num w:numId="29">
    <w:abstractNumId w:val="6"/>
  </w:num>
  <w:num w:numId="30">
    <w:abstractNumId w:val="10"/>
  </w:num>
  <w:num w:numId="31">
    <w:abstractNumId w:val="9"/>
  </w:num>
  <w:num w:numId="32">
    <w:abstractNumId w:val="23"/>
  </w:num>
  <w:num w:numId="33">
    <w:abstractNumId w:val="18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2" w:dllVersion="6" w:checkStyle="1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15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B55"/>
    <w:rsid w:val="0000036B"/>
    <w:rsid w:val="00003284"/>
    <w:rsid w:val="000240F5"/>
    <w:rsid w:val="00024AFA"/>
    <w:rsid w:val="000359B4"/>
    <w:rsid w:val="00035ED2"/>
    <w:rsid w:val="00051841"/>
    <w:rsid w:val="00056BF6"/>
    <w:rsid w:val="00066375"/>
    <w:rsid w:val="00066BAE"/>
    <w:rsid w:val="000741FC"/>
    <w:rsid w:val="00084974"/>
    <w:rsid w:val="000978CE"/>
    <w:rsid w:val="000A6300"/>
    <w:rsid w:val="000D046D"/>
    <w:rsid w:val="000D13D1"/>
    <w:rsid w:val="000D47D4"/>
    <w:rsid w:val="000E4878"/>
    <w:rsid w:val="000E597A"/>
    <w:rsid w:val="00103BBD"/>
    <w:rsid w:val="00106625"/>
    <w:rsid w:val="00124BFF"/>
    <w:rsid w:val="00130B35"/>
    <w:rsid w:val="0013112F"/>
    <w:rsid w:val="00131469"/>
    <w:rsid w:val="00131EBD"/>
    <w:rsid w:val="001420E6"/>
    <w:rsid w:val="0014360E"/>
    <w:rsid w:val="00145E56"/>
    <w:rsid w:val="0015644E"/>
    <w:rsid w:val="00170235"/>
    <w:rsid w:val="00174CB3"/>
    <w:rsid w:val="0017521D"/>
    <w:rsid w:val="00181578"/>
    <w:rsid w:val="001834AF"/>
    <w:rsid w:val="00184AA0"/>
    <w:rsid w:val="00195528"/>
    <w:rsid w:val="001B4226"/>
    <w:rsid w:val="001D2D24"/>
    <w:rsid w:val="001D63B6"/>
    <w:rsid w:val="001F158A"/>
    <w:rsid w:val="001F47F4"/>
    <w:rsid w:val="001F624B"/>
    <w:rsid w:val="001F62B4"/>
    <w:rsid w:val="002023F5"/>
    <w:rsid w:val="0020383E"/>
    <w:rsid w:val="00204FBE"/>
    <w:rsid w:val="00205543"/>
    <w:rsid w:val="00215203"/>
    <w:rsid w:val="00230371"/>
    <w:rsid w:val="00242E84"/>
    <w:rsid w:val="00246CCE"/>
    <w:rsid w:val="002649DD"/>
    <w:rsid w:val="0027044D"/>
    <w:rsid w:val="00270855"/>
    <w:rsid w:val="002740CF"/>
    <w:rsid w:val="00285364"/>
    <w:rsid w:val="002A2878"/>
    <w:rsid w:val="002C4EBF"/>
    <w:rsid w:val="002D26AB"/>
    <w:rsid w:val="002D3822"/>
    <w:rsid w:val="002D67E3"/>
    <w:rsid w:val="002E7A05"/>
    <w:rsid w:val="002F1494"/>
    <w:rsid w:val="00301B27"/>
    <w:rsid w:val="0031133C"/>
    <w:rsid w:val="00323757"/>
    <w:rsid w:val="0035256C"/>
    <w:rsid w:val="003546A3"/>
    <w:rsid w:val="0038024A"/>
    <w:rsid w:val="00391A1B"/>
    <w:rsid w:val="00391D2B"/>
    <w:rsid w:val="00392FAC"/>
    <w:rsid w:val="003946B2"/>
    <w:rsid w:val="003A4499"/>
    <w:rsid w:val="003A6153"/>
    <w:rsid w:val="003B4891"/>
    <w:rsid w:val="003C0225"/>
    <w:rsid w:val="003D6BED"/>
    <w:rsid w:val="003E5227"/>
    <w:rsid w:val="003E5C83"/>
    <w:rsid w:val="00410B91"/>
    <w:rsid w:val="004147BE"/>
    <w:rsid w:val="00416381"/>
    <w:rsid w:val="00436AC4"/>
    <w:rsid w:val="004552B9"/>
    <w:rsid w:val="004565B3"/>
    <w:rsid w:val="0045745C"/>
    <w:rsid w:val="00463AA0"/>
    <w:rsid w:val="00463CA2"/>
    <w:rsid w:val="0046716D"/>
    <w:rsid w:val="004807E2"/>
    <w:rsid w:val="00481BF1"/>
    <w:rsid w:val="00482F1F"/>
    <w:rsid w:val="00484944"/>
    <w:rsid w:val="00485627"/>
    <w:rsid w:val="00493D99"/>
    <w:rsid w:val="004A2DBB"/>
    <w:rsid w:val="004A3278"/>
    <w:rsid w:val="004B17FA"/>
    <w:rsid w:val="004B5658"/>
    <w:rsid w:val="004B6D85"/>
    <w:rsid w:val="004D2B55"/>
    <w:rsid w:val="004D6310"/>
    <w:rsid w:val="004E04B2"/>
    <w:rsid w:val="00500B1F"/>
    <w:rsid w:val="00525A06"/>
    <w:rsid w:val="00526174"/>
    <w:rsid w:val="0054201F"/>
    <w:rsid w:val="00563C34"/>
    <w:rsid w:val="00566C82"/>
    <w:rsid w:val="0057641B"/>
    <w:rsid w:val="005770CB"/>
    <w:rsid w:val="00584882"/>
    <w:rsid w:val="00584D54"/>
    <w:rsid w:val="00591613"/>
    <w:rsid w:val="005A2EA1"/>
    <w:rsid w:val="005A5F50"/>
    <w:rsid w:val="005A7F6D"/>
    <w:rsid w:val="005B2468"/>
    <w:rsid w:val="005B527F"/>
    <w:rsid w:val="005B782C"/>
    <w:rsid w:val="005C0ADD"/>
    <w:rsid w:val="005D36C9"/>
    <w:rsid w:val="005D478E"/>
    <w:rsid w:val="005E16D8"/>
    <w:rsid w:val="005E43B6"/>
    <w:rsid w:val="005E4730"/>
    <w:rsid w:val="005F7685"/>
    <w:rsid w:val="005F7729"/>
    <w:rsid w:val="00612C7B"/>
    <w:rsid w:val="00621A21"/>
    <w:rsid w:val="00627AEA"/>
    <w:rsid w:val="006366C8"/>
    <w:rsid w:val="006412D6"/>
    <w:rsid w:val="006426DB"/>
    <w:rsid w:val="006519BB"/>
    <w:rsid w:val="00660D6E"/>
    <w:rsid w:val="00674A63"/>
    <w:rsid w:val="0068159A"/>
    <w:rsid w:val="00682012"/>
    <w:rsid w:val="0069457A"/>
    <w:rsid w:val="006A4ED9"/>
    <w:rsid w:val="006B2320"/>
    <w:rsid w:val="006B34DD"/>
    <w:rsid w:val="006B5BDD"/>
    <w:rsid w:val="006B70E6"/>
    <w:rsid w:val="006C5B77"/>
    <w:rsid w:val="006D0311"/>
    <w:rsid w:val="006D4343"/>
    <w:rsid w:val="006E4F75"/>
    <w:rsid w:val="006E6DD2"/>
    <w:rsid w:val="006F0F57"/>
    <w:rsid w:val="007152A5"/>
    <w:rsid w:val="00743061"/>
    <w:rsid w:val="00744749"/>
    <w:rsid w:val="00757826"/>
    <w:rsid w:val="00757AF5"/>
    <w:rsid w:val="007629F8"/>
    <w:rsid w:val="007665A4"/>
    <w:rsid w:val="00771479"/>
    <w:rsid w:val="00774BDD"/>
    <w:rsid w:val="007827F8"/>
    <w:rsid w:val="00784E2A"/>
    <w:rsid w:val="007863C0"/>
    <w:rsid w:val="00786D15"/>
    <w:rsid w:val="00792568"/>
    <w:rsid w:val="007936DF"/>
    <w:rsid w:val="0079788B"/>
    <w:rsid w:val="007A0200"/>
    <w:rsid w:val="007A62FB"/>
    <w:rsid w:val="007B27AB"/>
    <w:rsid w:val="007B47F9"/>
    <w:rsid w:val="007C2F81"/>
    <w:rsid w:val="007D168F"/>
    <w:rsid w:val="007D6159"/>
    <w:rsid w:val="007E19C3"/>
    <w:rsid w:val="007E40FE"/>
    <w:rsid w:val="008013D5"/>
    <w:rsid w:val="008174C2"/>
    <w:rsid w:val="00817CF9"/>
    <w:rsid w:val="0082266D"/>
    <w:rsid w:val="00831141"/>
    <w:rsid w:val="00837DE9"/>
    <w:rsid w:val="0085571B"/>
    <w:rsid w:val="0087517D"/>
    <w:rsid w:val="00881150"/>
    <w:rsid w:val="00883E27"/>
    <w:rsid w:val="00891CB6"/>
    <w:rsid w:val="008B0901"/>
    <w:rsid w:val="008B4087"/>
    <w:rsid w:val="008B5578"/>
    <w:rsid w:val="008B66ED"/>
    <w:rsid w:val="008C40DA"/>
    <w:rsid w:val="008C522C"/>
    <w:rsid w:val="008D1363"/>
    <w:rsid w:val="008F6014"/>
    <w:rsid w:val="008F7F2E"/>
    <w:rsid w:val="00906B6C"/>
    <w:rsid w:val="0095354F"/>
    <w:rsid w:val="00955874"/>
    <w:rsid w:val="009668E6"/>
    <w:rsid w:val="00973D4B"/>
    <w:rsid w:val="00981A9B"/>
    <w:rsid w:val="009906FA"/>
    <w:rsid w:val="00990B98"/>
    <w:rsid w:val="00991D5C"/>
    <w:rsid w:val="009936C7"/>
    <w:rsid w:val="00997B67"/>
    <w:rsid w:val="009A1828"/>
    <w:rsid w:val="009B2FBC"/>
    <w:rsid w:val="009B380C"/>
    <w:rsid w:val="009C26F6"/>
    <w:rsid w:val="009D5C52"/>
    <w:rsid w:val="009F165B"/>
    <w:rsid w:val="009F4104"/>
    <w:rsid w:val="009F6F1D"/>
    <w:rsid w:val="009F7A01"/>
    <w:rsid w:val="00A0045C"/>
    <w:rsid w:val="00A00827"/>
    <w:rsid w:val="00A0102A"/>
    <w:rsid w:val="00A01545"/>
    <w:rsid w:val="00A029E0"/>
    <w:rsid w:val="00A12D4F"/>
    <w:rsid w:val="00A132EC"/>
    <w:rsid w:val="00A13BE4"/>
    <w:rsid w:val="00A21D70"/>
    <w:rsid w:val="00A3296B"/>
    <w:rsid w:val="00A45BE8"/>
    <w:rsid w:val="00A654FA"/>
    <w:rsid w:val="00A818E9"/>
    <w:rsid w:val="00A87C1E"/>
    <w:rsid w:val="00A90954"/>
    <w:rsid w:val="00A95869"/>
    <w:rsid w:val="00A9635A"/>
    <w:rsid w:val="00AB3CB0"/>
    <w:rsid w:val="00AC050B"/>
    <w:rsid w:val="00AC1306"/>
    <w:rsid w:val="00AC32C8"/>
    <w:rsid w:val="00AD122E"/>
    <w:rsid w:val="00AD2E81"/>
    <w:rsid w:val="00AD52E4"/>
    <w:rsid w:val="00AF2D1E"/>
    <w:rsid w:val="00B0018D"/>
    <w:rsid w:val="00B04015"/>
    <w:rsid w:val="00B11658"/>
    <w:rsid w:val="00B17174"/>
    <w:rsid w:val="00B249BE"/>
    <w:rsid w:val="00B25803"/>
    <w:rsid w:val="00B3321D"/>
    <w:rsid w:val="00B34F12"/>
    <w:rsid w:val="00B35B5F"/>
    <w:rsid w:val="00B603A9"/>
    <w:rsid w:val="00B6385B"/>
    <w:rsid w:val="00B8359E"/>
    <w:rsid w:val="00B925D8"/>
    <w:rsid w:val="00B9632B"/>
    <w:rsid w:val="00BA211D"/>
    <w:rsid w:val="00BA4F44"/>
    <w:rsid w:val="00BB33CD"/>
    <w:rsid w:val="00BB4461"/>
    <w:rsid w:val="00BE6580"/>
    <w:rsid w:val="00C01C66"/>
    <w:rsid w:val="00C075A3"/>
    <w:rsid w:val="00C10423"/>
    <w:rsid w:val="00C30A2C"/>
    <w:rsid w:val="00C5214F"/>
    <w:rsid w:val="00C55833"/>
    <w:rsid w:val="00C64149"/>
    <w:rsid w:val="00C65296"/>
    <w:rsid w:val="00C67176"/>
    <w:rsid w:val="00C67722"/>
    <w:rsid w:val="00C70655"/>
    <w:rsid w:val="00C70E14"/>
    <w:rsid w:val="00C77E78"/>
    <w:rsid w:val="00C93C4A"/>
    <w:rsid w:val="00CA1E60"/>
    <w:rsid w:val="00CA3921"/>
    <w:rsid w:val="00CA3AD6"/>
    <w:rsid w:val="00CB2843"/>
    <w:rsid w:val="00CB564E"/>
    <w:rsid w:val="00CC05B4"/>
    <w:rsid w:val="00CC1E86"/>
    <w:rsid w:val="00CC26B4"/>
    <w:rsid w:val="00CC3387"/>
    <w:rsid w:val="00CD050F"/>
    <w:rsid w:val="00CD0660"/>
    <w:rsid w:val="00CD1B64"/>
    <w:rsid w:val="00CD2C00"/>
    <w:rsid w:val="00CF1E79"/>
    <w:rsid w:val="00D05EB4"/>
    <w:rsid w:val="00D21327"/>
    <w:rsid w:val="00D302C4"/>
    <w:rsid w:val="00D35115"/>
    <w:rsid w:val="00D457F7"/>
    <w:rsid w:val="00D473DC"/>
    <w:rsid w:val="00D4764F"/>
    <w:rsid w:val="00D524FC"/>
    <w:rsid w:val="00D66C12"/>
    <w:rsid w:val="00D76336"/>
    <w:rsid w:val="00D76AC0"/>
    <w:rsid w:val="00D8489D"/>
    <w:rsid w:val="00DB2B6E"/>
    <w:rsid w:val="00DB4F6D"/>
    <w:rsid w:val="00DC5063"/>
    <w:rsid w:val="00DC7146"/>
    <w:rsid w:val="00DE558A"/>
    <w:rsid w:val="00DF1191"/>
    <w:rsid w:val="00DF2E2D"/>
    <w:rsid w:val="00DF59C9"/>
    <w:rsid w:val="00DF6EB7"/>
    <w:rsid w:val="00E0589C"/>
    <w:rsid w:val="00E155CB"/>
    <w:rsid w:val="00E23CF8"/>
    <w:rsid w:val="00E479E0"/>
    <w:rsid w:val="00E51E46"/>
    <w:rsid w:val="00E71D9A"/>
    <w:rsid w:val="00E96D09"/>
    <w:rsid w:val="00EA15D3"/>
    <w:rsid w:val="00EA2069"/>
    <w:rsid w:val="00EC3944"/>
    <w:rsid w:val="00EE6048"/>
    <w:rsid w:val="00F01611"/>
    <w:rsid w:val="00F22A6A"/>
    <w:rsid w:val="00F40342"/>
    <w:rsid w:val="00F467DB"/>
    <w:rsid w:val="00F51F22"/>
    <w:rsid w:val="00F5252B"/>
    <w:rsid w:val="00F57288"/>
    <w:rsid w:val="00F60B15"/>
    <w:rsid w:val="00F60D75"/>
    <w:rsid w:val="00F613AA"/>
    <w:rsid w:val="00F64E14"/>
    <w:rsid w:val="00F7236A"/>
    <w:rsid w:val="00F810C8"/>
    <w:rsid w:val="00F82458"/>
    <w:rsid w:val="00F83C9C"/>
    <w:rsid w:val="00F84529"/>
    <w:rsid w:val="00FA1A98"/>
    <w:rsid w:val="00FA3961"/>
    <w:rsid w:val="00FA3B0C"/>
    <w:rsid w:val="00FA580C"/>
    <w:rsid w:val="00FB3B04"/>
    <w:rsid w:val="00FE0903"/>
    <w:rsid w:val="00FE2A30"/>
    <w:rsid w:val="00FF325C"/>
    <w:rsid w:val="00FF5DD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F31E76"/>
  <w15:docId w15:val="{59FDC748-9465-3445-8474-8BBFC589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uiPriority="9" w:qFormat="1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291E"/>
    <w:rPr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17FA"/>
    <w:pPr>
      <w:keepNext/>
      <w:keepLines/>
      <w:spacing w:before="200" w:line="276" w:lineRule="auto"/>
      <w:outlineLvl w:val="1"/>
    </w:pPr>
    <w:rPr>
      <w:rFonts w:eastAsia="Times New Roman"/>
      <w:b/>
      <w:bCs/>
      <w:color w:val="4F81BD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2B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D2B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2B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2B55"/>
  </w:style>
  <w:style w:type="paragraph" w:styleId="Footer">
    <w:name w:val="footer"/>
    <w:basedOn w:val="Normal"/>
    <w:link w:val="FooterChar"/>
    <w:unhideWhenUsed/>
    <w:rsid w:val="004D2B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2B55"/>
  </w:style>
  <w:style w:type="character" w:styleId="PageNumber">
    <w:name w:val="page number"/>
    <w:basedOn w:val="DefaultParagraphFont"/>
    <w:rsid w:val="004D2B55"/>
  </w:style>
  <w:style w:type="paragraph" w:customStyle="1" w:styleId="Body">
    <w:name w:val="Body"/>
    <w:rsid w:val="00014410"/>
    <w:rPr>
      <w:rFonts w:ascii="Helvetica" w:eastAsia="ヒラギノ角ゴ Pro W3" w:hAnsi="Helvetica"/>
      <w:color w:val="000000"/>
      <w:sz w:val="24"/>
      <w:lang w:val="en-US"/>
    </w:rPr>
  </w:style>
  <w:style w:type="character" w:styleId="Hyperlink">
    <w:name w:val="Hyperlink"/>
    <w:rsid w:val="00C65D4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01545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B17FA"/>
    <w:rPr>
      <w:rFonts w:eastAsia="Times New Roman"/>
      <w:b/>
      <w:bCs/>
      <w:color w:val="4F81BD"/>
      <w:sz w:val="26"/>
      <w:szCs w:val="26"/>
    </w:rPr>
  </w:style>
  <w:style w:type="character" w:customStyle="1" w:styleId="apple-converted-space">
    <w:name w:val="apple-converted-space"/>
    <w:basedOn w:val="DefaultParagraphFont"/>
    <w:rsid w:val="00F01611"/>
  </w:style>
  <w:style w:type="numbering" w:customStyle="1" w:styleId="CurrentList1">
    <w:name w:val="Current List1"/>
    <w:uiPriority w:val="99"/>
    <w:rsid w:val="00F82458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6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6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st-carlton-and-ketteringham-parish-council.norfolkparishes.gov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D4A49F-A0EF-A441-AB91-AEF5B41F5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1365</Words>
  <Characters>7783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&amp; Ketteringham Parish Council</vt:lpstr>
    </vt:vector>
  </TitlesOfParts>
  <Manager/>
  <Company> </Company>
  <LinksUpToDate>false</LinksUpToDate>
  <CharactersWithSpaces>9130</CharactersWithSpaces>
  <SharedDoc>false</SharedDoc>
  <HyperlinkBase/>
  <HLinks>
    <vt:vector size="6" baseType="variant">
      <vt:variant>
        <vt:i4>8060947</vt:i4>
      </vt:variant>
      <vt:variant>
        <vt:i4>0</vt:i4>
      </vt:variant>
      <vt:variant>
        <vt:i4>0</vt:i4>
      </vt:variant>
      <vt:variant>
        <vt:i4>5</vt:i4>
      </vt:variant>
      <vt:variant>
        <vt:lpwstr>http://east-carlton-and-ketteringham-parish-council.norfolkparishes.gov.uk/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&amp; Ketteringham Parish Council</dc:title>
  <dc:subject/>
  <dc:creator>Carole Jowett</dc:creator>
  <cp:keywords/>
  <dc:description/>
  <cp:lastModifiedBy>Carole Jowett</cp:lastModifiedBy>
  <cp:revision>10</cp:revision>
  <cp:lastPrinted>2020-05-23T10:48:00Z</cp:lastPrinted>
  <dcterms:created xsi:type="dcterms:W3CDTF">2021-09-30T17:37:00Z</dcterms:created>
  <dcterms:modified xsi:type="dcterms:W3CDTF">2021-10-28T08:43:00Z</dcterms:modified>
  <cp:category/>
</cp:coreProperties>
</file>